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CC1F9" w14:textId="77777777" w:rsidR="0095319B" w:rsidRDefault="00891595">
      <w:pPr>
        <w:spacing w:line="259" w:lineRule="auto"/>
        <w:ind w:right="0" w:firstLine="0"/>
        <w:jc w:val="right"/>
      </w:pPr>
      <w:r>
        <w:rPr>
          <w:sz w:val="24"/>
        </w:rPr>
        <w:t xml:space="preserve">223 </w:t>
      </w:r>
    </w:p>
    <w:p w14:paraId="05FA5490" w14:textId="77777777" w:rsidR="0095319B" w:rsidRDefault="00891595">
      <w:pPr>
        <w:spacing w:after="111" w:line="259" w:lineRule="auto"/>
        <w:ind w:right="2" w:firstLine="0"/>
        <w:jc w:val="right"/>
      </w:pPr>
      <w:r>
        <w:rPr>
          <w:b w:val="0"/>
        </w:rPr>
        <w:t xml:space="preserve">(Aufgliederung der Einheitspreise) </w:t>
      </w:r>
    </w:p>
    <w:p w14:paraId="6F8AC963" w14:textId="77777777" w:rsidR="0095319B" w:rsidRDefault="00891595">
      <w:pPr>
        <w:spacing w:line="259" w:lineRule="auto"/>
        <w:ind w:right="0" w:firstLine="0"/>
        <w:jc w:val="left"/>
      </w:pP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  <w:sz w:val="20"/>
        </w:rPr>
        <w:t xml:space="preserve"> </w:t>
      </w:r>
    </w:p>
    <w:tbl>
      <w:tblPr>
        <w:tblStyle w:val="TableGrid"/>
        <w:tblW w:w="9923" w:type="dxa"/>
        <w:tblInd w:w="-28" w:type="dxa"/>
        <w:tblCellMar>
          <w:top w:w="53" w:type="dxa"/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5541"/>
        <w:gridCol w:w="2279"/>
        <w:gridCol w:w="308"/>
        <w:gridCol w:w="1795"/>
      </w:tblGrid>
      <w:tr w:rsidR="0095319B" w14:paraId="4F069A15" w14:textId="77777777" w:rsidTr="008D08E9">
        <w:trPr>
          <w:trHeight w:val="272"/>
        </w:trPr>
        <w:tc>
          <w:tcPr>
            <w:tcW w:w="5541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A5CDA32" w14:textId="77777777" w:rsidR="0095319B" w:rsidRDefault="00891595">
            <w:pPr>
              <w:spacing w:after="90" w:line="259" w:lineRule="auto"/>
              <w:ind w:right="0" w:firstLine="0"/>
              <w:jc w:val="left"/>
            </w:pPr>
            <w:r>
              <w:rPr>
                <w:b w:val="0"/>
                <w:sz w:val="20"/>
              </w:rPr>
              <w:t xml:space="preserve">Bieter </w:t>
            </w:r>
          </w:p>
          <w:p w14:paraId="172B73FA" w14:textId="77777777" w:rsidR="0095319B" w:rsidRDefault="00891595">
            <w:pPr>
              <w:spacing w:line="259" w:lineRule="auto"/>
              <w:ind w:right="0" w:firstLine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58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0D000E" w14:textId="77777777" w:rsidR="0095319B" w:rsidRDefault="00891595" w:rsidP="009B6BA4">
            <w:pPr>
              <w:spacing w:line="259" w:lineRule="auto"/>
              <w:ind w:right="0" w:firstLine="0"/>
              <w:jc w:val="left"/>
            </w:pPr>
            <w:r>
              <w:rPr>
                <w:b w:val="0"/>
                <w:sz w:val="20"/>
              </w:rPr>
              <w:t xml:space="preserve">Vergabenummer </w:t>
            </w:r>
          </w:p>
        </w:tc>
        <w:tc>
          <w:tcPr>
            <w:tcW w:w="17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C808CF" w14:textId="77777777" w:rsidR="0095319B" w:rsidRDefault="00891595" w:rsidP="009B6BA4">
            <w:pPr>
              <w:spacing w:line="259" w:lineRule="auto"/>
              <w:ind w:right="0" w:firstLine="0"/>
              <w:jc w:val="left"/>
            </w:pPr>
            <w:r>
              <w:rPr>
                <w:b w:val="0"/>
                <w:sz w:val="20"/>
              </w:rPr>
              <w:t xml:space="preserve">Datum </w:t>
            </w:r>
          </w:p>
        </w:tc>
      </w:tr>
      <w:tr w:rsidR="0095319B" w14:paraId="6AAA0AE5" w14:textId="77777777" w:rsidTr="008D08E9">
        <w:trPr>
          <w:trHeight w:val="277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51E9E7" w14:textId="77777777" w:rsidR="0095319B" w:rsidRDefault="0095319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8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871E55" w14:textId="77777777" w:rsidR="0095319B" w:rsidRDefault="0095319B" w:rsidP="009B6BA4">
            <w:pPr>
              <w:spacing w:line="259" w:lineRule="auto"/>
              <w:ind w:left="142" w:right="0" w:firstLine="0"/>
              <w:jc w:val="left"/>
            </w:pPr>
          </w:p>
        </w:tc>
        <w:tc>
          <w:tcPr>
            <w:tcW w:w="17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A36D6E" w14:textId="77777777" w:rsidR="0095319B" w:rsidRDefault="00891595">
            <w:pPr>
              <w:spacing w:line="259" w:lineRule="auto"/>
              <w:ind w:left="80" w:right="0" w:firstLine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95319B" w14:paraId="522E96B4" w14:textId="77777777" w:rsidTr="008D08E9">
        <w:trPr>
          <w:trHeight w:val="720"/>
        </w:trPr>
        <w:tc>
          <w:tcPr>
            <w:tcW w:w="782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1870EFA6" w14:textId="77777777" w:rsidR="0095319B" w:rsidRDefault="00891595">
            <w:pPr>
              <w:spacing w:after="90" w:line="259" w:lineRule="auto"/>
              <w:ind w:right="0" w:firstLine="0"/>
              <w:jc w:val="left"/>
            </w:pPr>
            <w:r>
              <w:rPr>
                <w:b w:val="0"/>
                <w:sz w:val="20"/>
              </w:rPr>
              <w:t xml:space="preserve">Baumaßnahme </w:t>
            </w:r>
          </w:p>
          <w:p w14:paraId="3FA681D4" w14:textId="72E6A744" w:rsidR="0095319B" w:rsidRPr="00A30161" w:rsidRDefault="007977AA" w:rsidP="009B6BA4">
            <w:pPr>
              <w:spacing w:after="92" w:line="259" w:lineRule="auto"/>
              <w:ind w:left="142" w:right="0" w:firstLine="0"/>
              <w:jc w:val="left"/>
              <w:rPr>
                <w:bCs/>
                <w:szCs w:val="16"/>
              </w:rPr>
            </w:pPr>
            <w:r>
              <w:rPr>
                <w:bCs/>
                <w:szCs w:val="16"/>
              </w:rPr>
              <w:t>Kreismusikschule Bautzen</w:t>
            </w:r>
          </w:p>
        </w:tc>
        <w:tc>
          <w:tcPr>
            <w:tcW w:w="30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1CF89A4" w14:textId="77777777" w:rsidR="0095319B" w:rsidRDefault="00891595">
            <w:pPr>
              <w:spacing w:line="259" w:lineRule="auto"/>
              <w:ind w:left="80" w:right="0" w:firstLine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41E03A6F" w14:textId="77777777" w:rsidR="0095319B" w:rsidRDefault="0095319B">
            <w:pPr>
              <w:spacing w:after="160" w:line="259" w:lineRule="auto"/>
              <w:ind w:right="0" w:firstLine="0"/>
              <w:jc w:val="left"/>
            </w:pPr>
          </w:p>
        </w:tc>
      </w:tr>
      <w:tr w:rsidR="000E7B5D" w14:paraId="6CC08989" w14:textId="77777777" w:rsidTr="008D08E9">
        <w:trPr>
          <w:trHeight w:val="734"/>
        </w:trPr>
        <w:tc>
          <w:tcPr>
            <w:tcW w:w="99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058642F" w14:textId="77777777" w:rsidR="000E7B5D" w:rsidRDefault="000E7B5D">
            <w:pPr>
              <w:spacing w:after="147" w:line="259" w:lineRule="auto"/>
              <w:ind w:right="0" w:firstLine="0"/>
              <w:jc w:val="left"/>
            </w:pPr>
            <w:r>
              <w:rPr>
                <w:b w:val="0"/>
                <w:sz w:val="20"/>
              </w:rPr>
              <w:t xml:space="preserve">Leistung </w:t>
            </w:r>
          </w:p>
          <w:p w14:paraId="3A085563" w14:textId="1E7F3F01" w:rsidR="000E7B5D" w:rsidRDefault="007977AA" w:rsidP="009B6BA4">
            <w:pPr>
              <w:spacing w:line="259" w:lineRule="auto"/>
              <w:ind w:left="142" w:right="0" w:firstLine="0"/>
              <w:jc w:val="left"/>
            </w:pPr>
            <w:r>
              <w:t>Los 3</w:t>
            </w:r>
            <w:r w:rsidR="002570D3">
              <w:t>10</w:t>
            </w:r>
            <w:r>
              <w:t xml:space="preserve"> </w:t>
            </w:r>
            <w:r w:rsidR="0027041A">
              <w:t>–</w:t>
            </w:r>
            <w:r>
              <w:t xml:space="preserve"> </w:t>
            </w:r>
            <w:r w:rsidR="002570D3">
              <w:t>Fassadenarbeiten</w:t>
            </w:r>
          </w:p>
        </w:tc>
      </w:tr>
    </w:tbl>
    <w:p w14:paraId="31692D0E" w14:textId="77777777" w:rsidR="0095319B" w:rsidRDefault="00891595" w:rsidP="00164303">
      <w:pPr>
        <w:widowControl w:val="0"/>
        <w:spacing w:after="24" w:line="259" w:lineRule="auto"/>
        <w:ind w:right="0" w:firstLine="0"/>
        <w:jc w:val="left"/>
      </w:pPr>
      <w:r>
        <w:rPr>
          <w:b w:val="0"/>
        </w:rPr>
        <w:t xml:space="preserve"> </w:t>
      </w:r>
    </w:p>
    <w:p w14:paraId="2AF2354C" w14:textId="77777777" w:rsidR="0095319B" w:rsidRDefault="00891595">
      <w:pPr>
        <w:spacing w:line="259" w:lineRule="auto"/>
        <w:ind w:right="0" w:firstLine="0"/>
        <w:jc w:val="left"/>
      </w:pPr>
      <w:r>
        <w:rPr>
          <w:sz w:val="20"/>
        </w:rPr>
        <w:t xml:space="preserve">Aufgliederung der Einheitspreise </w:t>
      </w:r>
    </w:p>
    <w:p w14:paraId="28F37BD4" w14:textId="77777777" w:rsidR="0095319B" w:rsidRDefault="00891595">
      <w:pPr>
        <w:spacing w:line="259" w:lineRule="auto"/>
        <w:ind w:right="0" w:firstLine="0"/>
        <w:jc w:val="left"/>
      </w:pPr>
      <w:r>
        <w:rPr>
          <w:b w:val="0"/>
        </w:rPr>
        <w:t xml:space="preserve"> </w:t>
      </w:r>
    </w:p>
    <w:tbl>
      <w:tblPr>
        <w:tblStyle w:val="TableGrid"/>
        <w:tblW w:w="9923" w:type="dxa"/>
        <w:tblInd w:w="-28" w:type="dxa"/>
        <w:tblCellMar>
          <w:top w:w="7" w:type="dxa"/>
          <w:left w:w="57" w:type="dxa"/>
          <w:right w:w="86" w:type="dxa"/>
        </w:tblCellMar>
        <w:tblLook w:val="04A0" w:firstRow="1" w:lastRow="0" w:firstColumn="1" w:lastColumn="0" w:noHBand="0" w:noVBand="1"/>
      </w:tblPr>
      <w:tblGrid>
        <w:gridCol w:w="1158"/>
        <w:gridCol w:w="2149"/>
        <w:gridCol w:w="860"/>
        <w:gridCol w:w="610"/>
        <w:gridCol w:w="775"/>
        <w:gridCol w:w="850"/>
        <w:gridCol w:w="851"/>
        <w:gridCol w:w="850"/>
        <w:gridCol w:w="851"/>
        <w:gridCol w:w="969"/>
      </w:tblGrid>
      <w:tr w:rsidR="0095319B" w:rsidRPr="00857653" w14:paraId="3C87B664" w14:textId="77777777" w:rsidTr="008D08E9">
        <w:trPr>
          <w:trHeight w:val="286"/>
        </w:trPr>
        <w:tc>
          <w:tcPr>
            <w:tcW w:w="115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FE237FA" w14:textId="77777777" w:rsidR="0095319B" w:rsidRPr="009B6BA4" w:rsidRDefault="00891595" w:rsidP="00857653">
            <w:pPr>
              <w:spacing w:line="240" w:lineRule="auto"/>
              <w:ind w:left="-47" w:right="-84" w:firstLine="47"/>
              <w:jc w:val="center"/>
              <w:rPr>
                <w:b w:val="0"/>
                <w:sz w:val="10"/>
                <w:szCs w:val="10"/>
              </w:rPr>
            </w:pPr>
            <w:r w:rsidRPr="009B6BA4">
              <w:rPr>
                <w:b w:val="0"/>
                <w:sz w:val="10"/>
                <w:szCs w:val="10"/>
              </w:rPr>
              <w:t>OZ des</w:t>
            </w:r>
            <w:r w:rsidR="00857653" w:rsidRPr="009B6BA4">
              <w:rPr>
                <w:b w:val="0"/>
                <w:sz w:val="10"/>
                <w:szCs w:val="10"/>
              </w:rPr>
              <w:t xml:space="preserve"> </w:t>
            </w:r>
            <w:r w:rsidRPr="009B6BA4">
              <w:rPr>
                <w:b w:val="0"/>
                <w:sz w:val="10"/>
                <w:szCs w:val="10"/>
              </w:rPr>
              <w:t xml:space="preserve">LV </w:t>
            </w:r>
            <w:r w:rsidRPr="009B6BA4">
              <w:rPr>
                <w:b w:val="0"/>
                <w:sz w:val="10"/>
                <w:szCs w:val="10"/>
                <w:vertAlign w:val="superscript"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8A41FE" w14:textId="77777777" w:rsidR="0095319B" w:rsidRPr="009B6BA4" w:rsidRDefault="00891595" w:rsidP="00857653">
            <w:pPr>
              <w:spacing w:line="259" w:lineRule="auto"/>
              <w:ind w:left="60" w:right="0" w:firstLine="0"/>
              <w:jc w:val="center"/>
              <w:rPr>
                <w:b w:val="0"/>
                <w:sz w:val="10"/>
                <w:szCs w:val="10"/>
              </w:rPr>
            </w:pPr>
            <w:r w:rsidRPr="009B6BA4">
              <w:rPr>
                <w:b w:val="0"/>
                <w:sz w:val="10"/>
                <w:szCs w:val="10"/>
              </w:rPr>
              <w:t xml:space="preserve">Kurzbezeichnung d. Teilleistung </w:t>
            </w:r>
            <w:r w:rsidRPr="009B6BA4">
              <w:rPr>
                <w:b w:val="0"/>
                <w:sz w:val="10"/>
                <w:szCs w:val="10"/>
                <w:vertAlign w:val="superscript"/>
              </w:rPr>
              <w:t>1</w:t>
            </w:r>
          </w:p>
        </w:tc>
        <w:tc>
          <w:tcPr>
            <w:tcW w:w="860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71294C1" w14:textId="77777777" w:rsidR="0095319B" w:rsidRPr="009B6BA4" w:rsidRDefault="00891595" w:rsidP="00857653">
            <w:pPr>
              <w:spacing w:line="259" w:lineRule="auto"/>
              <w:ind w:left="58" w:right="0" w:firstLine="0"/>
              <w:jc w:val="center"/>
              <w:rPr>
                <w:b w:val="0"/>
                <w:sz w:val="10"/>
                <w:szCs w:val="10"/>
              </w:rPr>
            </w:pPr>
            <w:r w:rsidRPr="009B6BA4">
              <w:rPr>
                <w:b w:val="0"/>
                <w:sz w:val="10"/>
                <w:szCs w:val="10"/>
              </w:rPr>
              <w:t xml:space="preserve">Menge </w:t>
            </w:r>
            <w:r w:rsidRPr="009B6BA4">
              <w:rPr>
                <w:b w:val="0"/>
                <w:sz w:val="10"/>
                <w:szCs w:val="10"/>
                <w:vertAlign w:val="superscript"/>
              </w:rPr>
              <w:t>1</w:t>
            </w:r>
          </w:p>
        </w:tc>
        <w:tc>
          <w:tcPr>
            <w:tcW w:w="610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EE15DAB" w14:textId="77777777" w:rsidR="0095319B" w:rsidRPr="009B6BA4" w:rsidRDefault="00891595" w:rsidP="00857653">
            <w:pPr>
              <w:spacing w:line="240" w:lineRule="auto"/>
              <w:ind w:left="20" w:right="0" w:firstLine="0"/>
              <w:jc w:val="center"/>
              <w:rPr>
                <w:b w:val="0"/>
                <w:sz w:val="10"/>
                <w:szCs w:val="10"/>
              </w:rPr>
            </w:pPr>
            <w:r w:rsidRPr="009B6BA4">
              <w:rPr>
                <w:b w:val="0"/>
                <w:sz w:val="10"/>
                <w:szCs w:val="10"/>
              </w:rPr>
              <w:t>Mengen-</w:t>
            </w:r>
          </w:p>
          <w:p w14:paraId="56D353BE" w14:textId="77777777" w:rsidR="0095319B" w:rsidRPr="009B6BA4" w:rsidRDefault="00857653" w:rsidP="00857653">
            <w:pPr>
              <w:spacing w:line="259" w:lineRule="auto"/>
              <w:ind w:left="58" w:right="0" w:firstLine="0"/>
              <w:jc w:val="center"/>
              <w:rPr>
                <w:b w:val="0"/>
                <w:sz w:val="10"/>
                <w:szCs w:val="10"/>
                <w:vertAlign w:val="superscript"/>
              </w:rPr>
            </w:pPr>
            <w:r w:rsidRPr="009B6BA4">
              <w:rPr>
                <w:b w:val="0"/>
                <w:sz w:val="10"/>
                <w:szCs w:val="10"/>
              </w:rPr>
              <w:t>E</w:t>
            </w:r>
            <w:r w:rsidR="00891595" w:rsidRPr="009B6BA4">
              <w:rPr>
                <w:b w:val="0"/>
                <w:sz w:val="10"/>
                <w:szCs w:val="10"/>
              </w:rPr>
              <w:t>inheit</w:t>
            </w:r>
            <w:r w:rsidRPr="009B6BA4">
              <w:rPr>
                <w:b w:val="0"/>
                <w:sz w:val="10"/>
                <w:szCs w:val="10"/>
              </w:rPr>
              <w:t xml:space="preserve"> </w:t>
            </w:r>
            <w:r w:rsidR="00891595" w:rsidRPr="009B6BA4">
              <w:rPr>
                <w:b w:val="0"/>
                <w:sz w:val="10"/>
                <w:szCs w:val="10"/>
                <w:vertAlign w:val="superscript"/>
              </w:rPr>
              <w:t>1</w:t>
            </w:r>
          </w:p>
        </w:tc>
        <w:tc>
          <w:tcPr>
            <w:tcW w:w="775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408C26" w14:textId="77777777" w:rsidR="0095319B" w:rsidRPr="009B6BA4" w:rsidRDefault="00891595" w:rsidP="00E431B1">
            <w:pPr>
              <w:spacing w:line="259" w:lineRule="auto"/>
              <w:ind w:right="0"/>
              <w:jc w:val="center"/>
              <w:rPr>
                <w:b w:val="0"/>
                <w:sz w:val="10"/>
                <w:szCs w:val="10"/>
              </w:rPr>
            </w:pPr>
            <w:r w:rsidRPr="009B6BA4">
              <w:rPr>
                <w:b w:val="0"/>
                <w:sz w:val="10"/>
                <w:szCs w:val="10"/>
              </w:rPr>
              <w:t xml:space="preserve">Zeitansatz </w:t>
            </w:r>
            <w:r w:rsidRPr="009B6BA4">
              <w:rPr>
                <w:b w:val="0"/>
                <w:sz w:val="10"/>
                <w:szCs w:val="1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3B4D4567" w14:textId="77777777" w:rsidR="0095319B" w:rsidRPr="009B6BA4" w:rsidRDefault="0095319B" w:rsidP="00857653">
            <w:pPr>
              <w:spacing w:after="160" w:line="259" w:lineRule="auto"/>
              <w:ind w:right="0" w:firstLine="0"/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3521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1E6C51B8" w14:textId="77777777" w:rsidR="0095319B" w:rsidRPr="009B6BA4" w:rsidRDefault="00891595" w:rsidP="00857653">
            <w:pPr>
              <w:spacing w:line="259" w:lineRule="auto"/>
              <w:ind w:left="370" w:right="878" w:firstLine="172"/>
              <w:jc w:val="center"/>
              <w:rPr>
                <w:b w:val="0"/>
                <w:sz w:val="10"/>
                <w:szCs w:val="10"/>
              </w:rPr>
            </w:pPr>
            <w:r w:rsidRPr="009B6BA4">
              <w:rPr>
                <w:b w:val="0"/>
                <w:sz w:val="10"/>
                <w:szCs w:val="10"/>
              </w:rPr>
              <w:t xml:space="preserve">Teilkosten einschl. Zuschläge in € (ohne Umsatzsteuer) je Mengeneinheit </w:t>
            </w:r>
            <w:r w:rsidRPr="009B6BA4">
              <w:rPr>
                <w:b w:val="0"/>
                <w:sz w:val="10"/>
                <w:szCs w:val="10"/>
                <w:vertAlign w:val="superscript"/>
              </w:rPr>
              <w:t>2</w:t>
            </w:r>
          </w:p>
        </w:tc>
      </w:tr>
      <w:tr w:rsidR="00850A6D" w:rsidRPr="00857653" w14:paraId="535D781E" w14:textId="77777777" w:rsidTr="008D08E9">
        <w:trPr>
          <w:trHeight w:val="425"/>
        </w:trPr>
        <w:tc>
          <w:tcPr>
            <w:tcW w:w="1158" w:type="dxa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D6CFD29" w14:textId="77777777" w:rsidR="0095319B" w:rsidRPr="009B6BA4" w:rsidRDefault="0095319B" w:rsidP="00857653">
            <w:pPr>
              <w:spacing w:after="160" w:line="259" w:lineRule="auto"/>
              <w:ind w:right="0" w:firstLine="0"/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938D7C7" w14:textId="77777777" w:rsidR="0095319B" w:rsidRPr="009B6BA4" w:rsidRDefault="0095319B" w:rsidP="00857653">
            <w:pPr>
              <w:spacing w:after="160" w:line="259" w:lineRule="auto"/>
              <w:ind w:right="0" w:firstLine="0"/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4BAA484" w14:textId="77777777" w:rsidR="0095319B" w:rsidRPr="009B6BA4" w:rsidRDefault="0095319B" w:rsidP="00857653">
            <w:pPr>
              <w:spacing w:after="160" w:line="259" w:lineRule="auto"/>
              <w:ind w:right="0" w:firstLine="0"/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74630C5" w14:textId="77777777" w:rsidR="0095319B" w:rsidRPr="009B6BA4" w:rsidRDefault="0095319B" w:rsidP="00857653">
            <w:pPr>
              <w:spacing w:after="160" w:line="259" w:lineRule="auto"/>
              <w:ind w:right="0" w:firstLine="0"/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AC9E715" w14:textId="77777777" w:rsidR="0095319B" w:rsidRPr="009B6BA4" w:rsidRDefault="0095319B" w:rsidP="00857653">
            <w:pPr>
              <w:spacing w:after="160" w:line="259" w:lineRule="auto"/>
              <w:ind w:right="0" w:firstLine="0"/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EB2F1AA" w14:textId="77777777" w:rsidR="0095319B" w:rsidRPr="009B6BA4" w:rsidRDefault="00891595" w:rsidP="00857653">
            <w:pPr>
              <w:spacing w:line="259" w:lineRule="auto"/>
              <w:ind w:left="58" w:right="0" w:firstLine="0"/>
              <w:jc w:val="center"/>
              <w:rPr>
                <w:b w:val="0"/>
                <w:sz w:val="10"/>
                <w:szCs w:val="10"/>
              </w:rPr>
            </w:pPr>
            <w:r w:rsidRPr="009B6BA4">
              <w:rPr>
                <w:b w:val="0"/>
                <w:sz w:val="10"/>
                <w:szCs w:val="10"/>
              </w:rPr>
              <w:t xml:space="preserve">Löhne </w:t>
            </w:r>
            <w:r w:rsidRPr="009B6BA4">
              <w:rPr>
                <w:b w:val="0"/>
                <w:sz w:val="10"/>
                <w:szCs w:val="10"/>
                <w:vertAlign w:val="superscript"/>
              </w:rPr>
              <w:t>2,</w:t>
            </w:r>
            <w:r w:rsidR="00857653" w:rsidRPr="009B6BA4">
              <w:rPr>
                <w:b w:val="0"/>
                <w:sz w:val="10"/>
                <w:szCs w:val="10"/>
                <w:vertAlign w:val="superscript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EDC2DB" w14:textId="77777777" w:rsidR="0095319B" w:rsidRPr="009B6BA4" w:rsidRDefault="00891595" w:rsidP="00857653">
            <w:pPr>
              <w:spacing w:line="259" w:lineRule="auto"/>
              <w:ind w:left="57" w:right="0" w:firstLine="0"/>
              <w:jc w:val="center"/>
              <w:rPr>
                <w:b w:val="0"/>
                <w:sz w:val="10"/>
                <w:szCs w:val="10"/>
              </w:rPr>
            </w:pPr>
            <w:r w:rsidRPr="009B6BA4">
              <w:rPr>
                <w:b w:val="0"/>
                <w:sz w:val="10"/>
                <w:szCs w:val="10"/>
              </w:rPr>
              <w:t xml:space="preserve">Stoffe </w:t>
            </w:r>
            <w:r w:rsidRPr="009B6BA4">
              <w:rPr>
                <w:b w:val="0"/>
                <w:sz w:val="10"/>
                <w:szCs w:val="1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958F299" w14:textId="77777777" w:rsidR="0095319B" w:rsidRPr="009B6BA4" w:rsidRDefault="00891595" w:rsidP="00857653">
            <w:pPr>
              <w:spacing w:line="259" w:lineRule="auto"/>
              <w:ind w:left="48" w:right="0" w:firstLine="0"/>
              <w:jc w:val="center"/>
              <w:rPr>
                <w:b w:val="0"/>
                <w:sz w:val="10"/>
                <w:szCs w:val="10"/>
              </w:rPr>
            </w:pPr>
            <w:r w:rsidRPr="009B6BA4">
              <w:rPr>
                <w:b w:val="0"/>
                <w:sz w:val="10"/>
                <w:szCs w:val="10"/>
              </w:rPr>
              <w:t xml:space="preserve">Geräte </w:t>
            </w:r>
            <w:r w:rsidRPr="009B6BA4">
              <w:rPr>
                <w:b w:val="0"/>
                <w:sz w:val="10"/>
                <w:szCs w:val="10"/>
                <w:vertAlign w:val="superscript"/>
              </w:rPr>
              <w:t>2, 4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5FA36A" w14:textId="77777777" w:rsidR="0095319B" w:rsidRPr="009B6BA4" w:rsidRDefault="00891595" w:rsidP="00857653">
            <w:pPr>
              <w:spacing w:line="259" w:lineRule="auto"/>
              <w:ind w:right="0" w:firstLine="0"/>
              <w:jc w:val="center"/>
              <w:rPr>
                <w:b w:val="0"/>
                <w:sz w:val="10"/>
                <w:szCs w:val="10"/>
                <w:vertAlign w:val="superscript"/>
              </w:rPr>
            </w:pPr>
            <w:r w:rsidRPr="009B6BA4">
              <w:rPr>
                <w:b w:val="0"/>
                <w:sz w:val="10"/>
                <w:szCs w:val="10"/>
              </w:rPr>
              <w:t>Sonstiges</w:t>
            </w:r>
            <w:r w:rsidR="00857653" w:rsidRPr="009B6BA4">
              <w:rPr>
                <w:b w:val="0"/>
                <w:sz w:val="10"/>
                <w:szCs w:val="10"/>
              </w:rPr>
              <w:t xml:space="preserve"> </w:t>
            </w:r>
            <w:r w:rsidRPr="009B6BA4">
              <w:rPr>
                <w:b w:val="0"/>
                <w:sz w:val="10"/>
                <w:szCs w:val="10"/>
                <w:vertAlign w:val="superscript"/>
              </w:rPr>
              <w:t>2</w:t>
            </w: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40CDD17" w14:textId="77777777" w:rsidR="0095319B" w:rsidRPr="009B6BA4" w:rsidRDefault="00891595" w:rsidP="00857653">
            <w:pPr>
              <w:spacing w:line="259" w:lineRule="auto"/>
              <w:ind w:left="57" w:right="0" w:firstLine="0"/>
              <w:jc w:val="center"/>
              <w:rPr>
                <w:b w:val="0"/>
                <w:sz w:val="10"/>
                <w:szCs w:val="10"/>
              </w:rPr>
            </w:pPr>
            <w:r w:rsidRPr="009B6BA4">
              <w:rPr>
                <w:b w:val="0"/>
                <w:sz w:val="10"/>
                <w:szCs w:val="10"/>
              </w:rPr>
              <w:t>Angebotener</w:t>
            </w:r>
          </w:p>
          <w:p w14:paraId="5C8AB56A" w14:textId="77777777" w:rsidR="0095319B" w:rsidRPr="009B6BA4" w:rsidRDefault="00891595" w:rsidP="00857653">
            <w:pPr>
              <w:spacing w:line="259" w:lineRule="auto"/>
              <w:ind w:left="56" w:right="0" w:firstLine="0"/>
              <w:jc w:val="center"/>
              <w:rPr>
                <w:b w:val="0"/>
                <w:sz w:val="10"/>
                <w:szCs w:val="10"/>
              </w:rPr>
            </w:pPr>
            <w:r w:rsidRPr="009B6BA4">
              <w:rPr>
                <w:b w:val="0"/>
                <w:sz w:val="10"/>
                <w:szCs w:val="10"/>
              </w:rPr>
              <w:t>Einheitspreis</w:t>
            </w:r>
          </w:p>
          <w:p w14:paraId="505E793A" w14:textId="77777777" w:rsidR="0095319B" w:rsidRPr="009B6BA4" w:rsidRDefault="00891595" w:rsidP="00857653">
            <w:pPr>
              <w:spacing w:line="259" w:lineRule="auto"/>
              <w:ind w:left="57" w:right="0" w:firstLine="0"/>
              <w:jc w:val="center"/>
              <w:rPr>
                <w:b w:val="0"/>
                <w:sz w:val="10"/>
                <w:szCs w:val="10"/>
              </w:rPr>
            </w:pPr>
            <w:r w:rsidRPr="009B6BA4">
              <w:rPr>
                <w:b w:val="0"/>
                <w:sz w:val="10"/>
                <w:szCs w:val="10"/>
              </w:rPr>
              <w:t>(</w:t>
            </w:r>
            <w:proofErr w:type="spellStart"/>
            <w:r w:rsidRPr="009B6BA4">
              <w:rPr>
                <w:b w:val="0"/>
                <w:sz w:val="10"/>
                <w:szCs w:val="10"/>
              </w:rPr>
              <w:t>Sp</w:t>
            </w:r>
            <w:proofErr w:type="spellEnd"/>
            <w:r w:rsidRPr="009B6BA4">
              <w:rPr>
                <w:b w:val="0"/>
                <w:sz w:val="10"/>
                <w:szCs w:val="10"/>
              </w:rPr>
              <w:t>.</w:t>
            </w:r>
            <w:r w:rsidR="009B6BA4" w:rsidRPr="009B6BA4">
              <w:rPr>
                <w:b w:val="0"/>
                <w:sz w:val="10"/>
                <w:szCs w:val="10"/>
              </w:rPr>
              <w:t xml:space="preserve"> </w:t>
            </w:r>
            <w:r w:rsidRPr="009B6BA4">
              <w:rPr>
                <w:b w:val="0"/>
                <w:sz w:val="10"/>
                <w:szCs w:val="10"/>
              </w:rPr>
              <w:t>6+7+8+9)</w:t>
            </w:r>
          </w:p>
        </w:tc>
      </w:tr>
      <w:tr w:rsidR="00850A6D" w:rsidRPr="00857653" w14:paraId="0FEAA4F5" w14:textId="77777777" w:rsidTr="008D08E9">
        <w:trPr>
          <w:trHeight w:val="180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D5ECC4" w14:textId="77777777" w:rsidR="0095319B" w:rsidRPr="009B6BA4" w:rsidRDefault="00891595">
            <w:pPr>
              <w:spacing w:line="259" w:lineRule="auto"/>
              <w:ind w:right="23" w:firstLine="0"/>
              <w:jc w:val="center"/>
              <w:rPr>
                <w:b w:val="0"/>
              </w:rPr>
            </w:pPr>
            <w:r w:rsidRPr="009B6BA4">
              <w:rPr>
                <w:b w:val="0"/>
                <w:sz w:val="12"/>
              </w:rPr>
              <w:t xml:space="preserve">1 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E8FB31" w14:textId="77777777" w:rsidR="0095319B" w:rsidRPr="009B6BA4" w:rsidRDefault="00891595">
            <w:pPr>
              <w:spacing w:line="259" w:lineRule="auto"/>
              <w:ind w:left="59" w:right="0" w:firstLine="0"/>
              <w:jc w:val="center"/>
              <w:rPr>
                <w:b w:val="0"/>
              </w:rPr>
            </w:pPr>
            <w:r w:rsidRPr="009B6BA4">
              <w:rPr>
                <w:b w:val="0"/>
                <w:sz w:val="12"/>
              </w:rPr>
              <w:t xml:space="preserve">2 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F92E11" w14:textId="77777777" w:rsidR="0095319B" w:rsidRPr="009B6BA4" w:rsidRDefault="00891595">
            <w:pPr>
              <w:spacing w:line="259" w:lineRule="auto"/>
              <w:ind w:left="56" w:right="0" w:firstLine="0"/>
              <w:jc w:val="center"/>
              <w:rPr>
                <w:b w:val="0"/>
              </w:rPr>
            </w:pPr>
            <w:r w:rsidRPr="009B6BA4">
              <w:rPr>
                <w:b w:val="0"/>
                <w:sz w:val="12"/>
              </w:rPr>
              <w:t xml:space="preserve">3 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68FC8B" w14:textId="77777777" w:rsidR="0095319B" w:rsidRPr="009B6BA4" w:rsidRDefault="00891595">
            <w:pPr>
              <w:spacing w:line="259" w:lineRule="auto"/>
              <w:ind w:left="58" w:right="0" w:firstLine="0"/>
              <w:jc w:val="center"/>
              <w:rPr>
                <w:b w:val="0"/>
              </w:rPr>
            </w:pPr>
            <w:r w:rsidRPr="009B6BA4">
              <w:rPr>
                <w:b w:val="0"/>
                <w:sz w:val="12"/>
              </w:rPr>
              <w:t xml:space="preserve">4 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AD58F1" w14:textId="77777777" w:rsidR="0095319B" w:rsidRPr="009B6BA4" w:rsidRDefault="00891595">
            <w:pPr>
              <w:spacing w:line="259" w:lineRule="auto"/>
              <w:ind w:left="56" w:right="0" w:firstLine="0"/>
              <w:jc w:val="center"/>
              <w:rPr>
                <w:b w:val="0"/>
              </w:rPr>
            </w:pPr>
            <w:r w:rsidRPr="009B6BA4">
              <w:rPr>
                <w:b w:val="0"/>
                <w:sz w:val="12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93A021F" w14:textId="77777777" w:rsidR="0095319B" w:rsidRPr="009B6BA4" w:rsidRDefault="00891595">
            <w:pPr>
              <w:spacing w:line="259" w:lineRule="auto"/>
              <w:ind w:left="58" w:right="0" w:firstLine="0"/>
              <w:jc w:val="center"/>
              <w:rPr>
                <w:b w:val="0"/>
              </w:rPr>
            </w:pPr>
            <w:r w:rsidRPr="009B6BA4">
              <w:rPr>
                <w:b w:val="0"/>
                <w:sz w:val="12"/>
              </w:rPr>
              <w:t xml:space="preserve">6 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7040AA" w14:textId="77777777" w:rsidR="0095319B" w:rsidRPr="009B6BA4" w:rsidRDefault="00891595">
            <w:pPr>
              <w:spacing w:line="259" w:lineRule="auto"/>
              <w:ind w:left="56" w:right="0" w:firstLine="0"/>
              <w:jc w:val="center"/>
              <w:rPr>
                <w:b w:val="0"/>
              </w:rPr>
            </w:pPr>
            <w:r w:rsidRPr="009B6BA4">
              <w:rPr>
                <w:b w:val="0"/>
                <w:sz w:val="12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6DBF0D" w14:textId="77777777" w:rsidR="0095319B" w:rsidRPr="009B6BA4" w:rsidRDefault="00891595">
            <w:pPr>
              <w:spacing w:line="259" w:lineRule="auto"/>
              <w:ind w:left="58" w:right="0" w:firstLine="0"/>
              <w:jc w:val="center"/>
              <w:rPr>
                <w:b w:val="0"/>
              </w:rPr>
            </w:pPr>
            <w:r w:rsidRPr="009B6BA4">
              <w:rPr>
                <w:b w:val="0"/>
                <w:sz w:val="12"/>
              </w:rPr>
              <w:t xml:space="preserve">8 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475B51" w14:textId="77777777" w:rsidR="0095319B" w:rsidRPr="009B6BA4" w:rsidRDefault="00891595">
            <w:pPr>
              <w:spacing w:line="259" w:lineRule="auto"/>
              <w:ind w:left="58" w:right="0" w:firstLine="0"/>
              <w:jc w:val="center"/>
              <w:rPr>
                <w:b w:val="0"/>
              </w:rPr>
            </w:pPr>
            <w:r w:rsidRPr="009B6BA4">
              <w:rPr>
                <w:b w:val="0"/>
                <w:sz w:val="12"/>
              </w:rPr>
              <w:t xml:space="preserve">9 </w:t>
            </w: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F872D88" w14:textId="77777777" w:rsidR="0095319B" w:rsidRPr="009B6BA4" w:rsidRDefault="00891595">
            <w:pPr>
              <w:spacing w:line="259" w:lineRule="auto"/>
              <w:ind w:left="58" w:right="0" w:firstLine="0"/>
              <w:jc w:val="center"/>
              <w:rPr>
                <w:b w:val="0"/>
              </w:rPr>
            </w:pPr>
            <w:r w:rsidRPr="009B6BA4">
              <w:rPr>
                <w:b w:val="0"/>
                <w:sz w:val="12"/>
              </w:rPr>
              <w:t xml:space="preserve">10 </w:t>
            </w:r>
          </w:p>
        </w:tc>
      </w:tr>
      <w:tr w:rsidR="00850A6D" w:rsidRPr="005C7032" w14:paraId="1EEE9336" w14:textId="77777777" w:rsidTr="008D08E9">
        <w:trPr>
          <w:trHeight w:val="488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7C709B8" w14:textId="56A94726" w:rsidR="0095319B" w:rsidRPr="00A30161" w:rsidRDefault="002570D3" w:rsidP="00A3016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1.10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9CCB2F4" w14:textId="25AFE3B1" w:rsidR="0095319B" w:rsidRPr="00A30161" w:rsidRDefault="00EB5C4E" w:rsidP="00A3016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Schützen von Bauteilen innen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CFA360C" w14:textId="71D1E5CD" w:rsidR="0095319B" w:rsidRPr="00A30161" w:rsidRDefault="00EB5C4E" w:rsidP="00E431B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1.250,000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5F84A6B" w14:textId="6EFB6A72" w:rsidR="0095319B" w:rsidRPr="00A30161" w:rsidRDefault="00EB5C4E" w:rsidP="00E431B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m2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14BBF77" w14:textId="77777777" w:rsidR="0095319B" w:rsidRPr="005C7032" w:rsidRDefault="0095319B" w:rsidP="00857653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1FD14D8" w14:textId="77777777" w:rsidR="0095319B" w:rsidRPr="005C7032" w:rsidRDefault="0095319B" w:rsidP="00857653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515696E" w14:textId="77777777" w:rsidR="0095319B" w:rsidRPr="005C7032" w:rsidRDefault="0095319B" w:rsidP="00857653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17A54F6" w14:textId="77777777" w:rsidR="0095319B" w:rsidRPr="005C7032" w:rsidRDefault="0095319B" w:rsidP="00857653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D1A3D75" w14:textId="77777777" w:rsidR="0095319B" w:rsidRPr="005C7032" w:rsidRDefault="0095319B" w:rsidP="00857653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2B46E0C" w14:textId="77777777" w:rsidR="0095319B" w:rsidRPr="005C7032" w:rsidRDefault="0095319B" w:rsidP="00857653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850A6D" w:rsidRPr="005C7032" w14:paraId="247AA1CE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19231B8" w14:textId="5935CFDE" w:rsidR="0095319B" w:rsidRPr="00A30161" w:rsidRDefault="002570D3" w:rsidP="00A3016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1.20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08A350A" w14:textId="1609B8D1" w:rsidR="0095319B" w:rsidRPr="00A30161" w:rsidRDefault="00EB5C4E" w:rsidP="00A3016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Schützen von Bauteilen Arbeitsbereich - innen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1218843" w14:textId="0B1832E7" w:rsidR="0095319B" w:rsidRPr="00A30161" w:rsidRDefault="00EB5C4E" w:rsidP="00E431B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1.592,400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E75650E" w14:textId="5436F83F" w:rsidR="0095319B" w:rsidRPr="00A30161" w:rsidRDefault="00EB5C4E" w:rsidP="00E431B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m2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8B2A785" w14:textId="77777777" w:rsidR="0095319B" w:rsidRPr="005C7032" w:rsidRDefault="0095319B" w:rsidP="00857653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D18690" w14:textId="77777777" w:rsidR="0095319B" w:rsidRPr="005C7032" w:rsidRDefault="0095319B" w:rsidP="00857653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92415B6" w14:textId="77777777" w:rsidR="0095319B" w:rsidRPr="005C7032" w:rsidRDefault="0095319B" w:rsidP="00857653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861A0F6" w14:textId="77777777" w:rsidR="0095319B" w:rsidRPr="005C7032" w:rsidRDefault="0095319B" w:rsidP="00857653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468DFE5" w14:textId="77777777" w:rsidR="0095319B" w:rsidRPr="005C7032" w:rsidRDefault="0095319B" w:rsidP="00857653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6624EED" w14:textId="77777777" w:rsidR="0095319B" w:rsidRPr="005C7032" w:rsidRDefault="0095319B" w:rsidP="00857653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850A6D" w:rsidRPr="005C7032" w14:paraId="28BF4643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F9E2F29" w14:textId="3B2E83A3" w:rsidR="00A769DC" w:rsidRPr="00A30161" w:rsidRDefault="002570D3" w:rsidP="00A769DC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1.30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283EAC5" w14:textId="40C3646A" w:rsidR="00A769DC" w:rsidRPr="00A30161" w:rsidRDefault="00EB5C4E" w:rsidP="00A769DC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Fahrgerüst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D26E38" w14:textId="6F25D2B3" w:rsidR="00A769DC" w:rsidRPr="00A30161" w:rsidRDefault="00EB5C4E" w:rsidP="00A769DC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2</w:t>
            </w:r>
            <w:r w:rsidR="0027041A">
              <w:rPr>
                <w:b w:val="0"/>
                <w:bCs/>
                <w:szCs w:val="16"/>
              </w:rPr>
              <w:t>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DB2E56" w14:textId="62F7D54C" w:rsidR="00A769DC" w:rsidRPr="00A30161" w:rsidRDefault="00EB5C4E" w:rsidP="00A769DC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St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8D8AD6" w14:textId="77777777" w:rsidR="00A769DC" w:rsidRPr="005C7032" w:rsidRDefault="00A769DC" w:rsidP="00A769DC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013F54E" w14:textId="77777777" w:rsidR="00A769DC" w:rsidRPr="005C7032" w:rsidRDefault="00A769DC" w:rsidP="00A769DC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B688B4" w14:textId="77777777" w:rsidR="00A769DC" w:rsidRPr="005C7032" w:rsidRDefault="00A769DC" w:rsidP="00A769DC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DA73349" w14:textId="77777777" w:rsidR="00A769DC" w:rsidRPr="005C7032" w:rsidRDefault="00A769DC" w:rsidP="00A769DC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26765D1" w14:textId="77777777" w:rsidR="00A769DC" w:rsidRPr="005C7032" w:rsidRDefault="00A769DC" w:rsidP="00A769DC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3B9C4CA" w14:textId="77777777" w:rsidR="00A769DC" w:rsidRPr="005C7032" w:rsidRDefault="00A769DC" w:rsidP="00A769DC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850A6D" w:rsidRPr="005C7032" w14:paraId="730251B3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CF739C0" w14:textId="51A998F5" w:rsidR="00A769DC" w:rsidRPr="00A30161" w:rsidRDefault="002570D3" w:rsidP="00A769DC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2.10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36F6A8B" w14:textId="3B3FEA18" w:rsidR="00A769DC" w:rsidRPr="00A30161" w:rsidRDefault="00EB5C4E" w:rsidP="00A769DC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Untergrund prüfen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45730A3" w14:textId="6447FF88" w:rsidR="00A769DC" w:rsidRPr="00A30161" w:rsidRDefault="00EB5C4E" w:rsidP="00A769DC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1,000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FF1A466" w14:textId="354B2E2F" w:rsidR="00A769DC" w:rsidRPr="00A30161" w:rsidRDefault="00EB5C4E" w:rsidP="00A769DC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proofErr w:type="spellStart"/>
            <w:r>
              <w:rPr>
                <w:b w:val="0"/>
                <w:bCs/>
                <w:szCs w:val="16"/>
              </w:rPr>
              <w:t>psch</w:t>
            </w:r>
            <w:proofErr w:type="spellEnd"/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43CA5F6" w14:textId="77777777" w:rsidR="00A769DC" w:rsidRPr="005C7032" w:rsidRDefault="00A769DC" w:rsidP="00A769DC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5B79E18" w14:textId="77777777" w:rsidR="00A769DC" w:rsidRPr="005C7032" w:rsidRDefault="00A769DC" w:rsidP="00A769DC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038BC63" w14:textId="77777777" w:rsidR="00A769DC" w:rsidRPr="005C7032" w:rsidRDefault="00A769DC" w:rsidP="00A769DC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B9FE83F" w14:textId="77777777" w:rsidR="00A769DC" w:rsidRPr="005C7032" w:rsidRDefault="00A769DC" w:rsidP="00A769DC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09DA144" w14:textId="77777777" w:rsidR="00A769DC" w:rsidRPr="005C7032" w:rsidRDefault="00A769DC" w:rsidP="00A769DC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A406227" w14:textId="77777777" w:rsidR="00A769DC" w:rsidRPr="005C7032" w:rsidRDefault="00A769DC" w:rsidP="00A769DC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850A6D" w:rsidRPr="005C7032" w14:paraId="5CDEF9C0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B053092" w14:textId="006362D6" w:rsidR="00A769DC" w:rsidRPr="00A30161" w:rsidRDefault="002570D3" w:rsidP="00A769DC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2.30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1252422" w14:textId="573ECE18" w:rsidR="00A769DC" w:rsidRPr="00A30161" w:rsidRDefault="00EB5C4E" w:rsidP="00A769DC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Untergrund reinigen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8E8170D" w14:textId="0E53A263" w:rsidR="00A769DC" w:rsidRPr="00A30161" w:rsidRDefault="00EB5C4E" w:rsidP="00A769DC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2.379,000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C91A60" w14:textId="36F8A64D" w:rsidR="00A769DC" w:rsidRPr="00A30161" w:rsidRDefault="00EB5C4E" w:rsidP="00AF497F">
            <w:pPr>
              <w:spacing w:line="259" w:lineRule="auto"/>
              <w:ind w:right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m2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005A7BF" w14:textId="77777777" w:rsidR="00A769DC" w:rsidRPr="005C7032" w:rsidRDefault="00A769DC" w:rsidP="00A769DC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401202E" w14:textId="77777777" w:rsidR="00A769DC" w:rsidRPr="005C7032" w:rsidRDefault="00A769DC" w:rsidP="00A769DC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3C5DBA" w14:textId="77777777" w:rsidR="00A769DC" w:rsidRPr="005C7032" w:rsidRDefault="00A769DC" w:rsidP="00A769DC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8E47A52" w14:textId="77777777" w:rsidR="00A769DC" w:rsidRPr="005C7032" w:rsidRDefault="00A769DC" w:rsidP="00A769DC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03555C9" w14:textId="77777777" w:rsidR="00A769DC" w:rsidRPr="005C7032" w:rsidRDefault="00A769DC" w:rsidP="00A769DC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928CA1F" w14:textId="77777777" w:rsidR="00A769DC" w:rsidRPr="005C7032" w:rsidRDefault="00A769DC" w:rsidP="00A769DC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850A6D" w:rsidRPr="005C7032" w14:paraId="7A7E824D" w14:textId="77777777" w:rsidTr="008D08E9">
        <w:trPr>
          <w:trHeight w:val="576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1202991" w14:textId="4799D06F" w:rsidR="00A769DC" w:rsidRPr="00A30161" w:rsidRDefault="009B5636" w:rsidP="00A769DC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2.40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9E79250" w14:textId="45D10C0E" w:rsidR="00A769DC" w:rsidRPr="00A30161" w:rsidRDefault="00EB5C4E" w:rsidP="00A769DC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Putztrennschnitt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3E503D1" w14:textId="3ABA8111" w:rsidR="00A769DC" w:rsidRPr="00A30161" w:rsidRDefault="00EB5C4E" w:rsidP="00A769DC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500,000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3D05366" w14:textId="0CE3E4DC" w:rsidR="00A769DC" w:rsidRPr="00A30161" w:rsidRDefault="00EB5C4E" w:rsidP="00A769DC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A1C4E2B" w14:textId="77777777" w:rsidR="00A769DC" w:rsidRPr="005C7032" w:rsidRDefault="00A769DC" w:rsidP="00A769DC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EF807F" w14:textId="77777777" w:rsidR="00A769DC" w:rsidRPr="005C7032" w:rsidRDefault="00A769DC" w:rsidP="00A769DC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1213671" w14:textId="77777777" w:rsidR="00A769DC" w:rsidRPr="005C7032" w:rsidRDefault="00A769DC" w:rsidP="00A769DC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23270A2" w14:textId="77777777" w:rsidR="00A769DC" w:rsidRPr="005C7032" w:rsidRDefault="00A769DC" w:rsidP="00A769DC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17B9C4" w14:textId="77777777" w:rsidR="00A769DC" w:rsidRPr="005C7032" w:rsidRDefault="00A769DC" w:rsidP="00A769DC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D3E4F8C" w14:textId="77777777" w:rsidR="00A769DC" w:rsidRPr="005C7032" w:rsidRDefault="00A769DC" w:rsidP="00A769DC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850A6D" w:rsidRPr="005C7032" w14:paraId="2EB8886E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259B902" w14:textId="1D1B45BD" w:rsidR="00A769DC" w:rsidRPr="00A30161" w:rsidRDefault="009B5636" w:rsidP="00A769DC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2.</w:t>
            </w:r>
            <w:r w:rsidR="00EB5C4E">
              <w:rPr>
                <w:b w:val="0"/>
                <w:bCs/>
                <w:szCs w:val="16"/>
              </w:rPr>
              <w:t>50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71B774A" w14:textId="6429A9AE" w:rsidR="00A769DC" w:rsidRPr="00A30161" w:rsidRDefault="00EB5C4E" w:rsidP="00A769DC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Putz abschlagen, flächig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3BC2B7F" w14:textId="4ED90E5F" w:rsidR="00A769DC" w:rsidRPr="00A30161" w:rsidRDefault="00EB5C4E" w:rsidP="00A769DC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600,000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DD8A44" w14:textId="78092335" w:rsidR="00A769DC" w:rsidRPr="00A30161" w:rsidRDefault="009B5636" w:rsidP="00A769DC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</w:t>
            </w:r>
            <w:r w:rsidR="00EB5C4E">
              <w:rPr>
                <w:b w:val="0"/>
                <w:bCs/>
                <w:szCs w:val="16"/>
              </w:rPr>
              <w:t>2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20E3876" w14:textId="77777777" w:rsidR="00A769DC" w:rsidRPr="005C7032" w:rsidRDefault="00A769DC" w:rsidP="00A769DC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698AD9A" w14:textId="77777777" w:rsidR="00A769DC" w:rsidRPr="005C7032" w:rsidRDefault="00A769DC" w:rsidP="00A769DC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A48E9A1" w14:textId="77777777" w:rsidR="00A769DC" w:rsidRPr="005C7032" w:rsidRDefault="00A769DC" w:rsidP="00A769DC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A37997C" w14:textId="77777777" w:rsidR="00A769DC" w:rsidRPr="005C7032" w:rsidRDefault="00A769DC" w:rsidP="00A769DC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207F547" w14:textId="77777777" w:rsidR="00A769DC" w:rsidRPr="005C7032" w:rsidRDefault="00A769DC" w:rsidP="00A769DC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659665C" w14:textId="77777777" w:rsidR="00A769DC" w:rsidRPr="005C7032" w:rsidRDefault="00A769DC" w:rsidP="00A769DC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27041A" w:rsidRPr="005C7032" w14:paraId="737C6BFD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56A67D" w14:textId="4A777F00" w:rsidR="0027041A" w:rsidRPr="00A30161" w:rsidRDefault="009B5636" w:rsidP="0027041A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2.</w:t>
            </w:r>
            <w:r w:rsidR="00EB5C4E">
              <w:rPr>
                <w:b w:val="0"/>
                <w:bCs/>
                <w:szCs w:val="16"/>
              </w:rPr>
              <w:t>60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F3E0D5C" w14:textId="271EE250" w:rsidR="0027041A" w:rsidRPr="00A30161" w:rsidRDefault="00EB5C4E" w:rsidP="0027041A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Putz abschlagen, Kleinflächen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A935750" w14:textId="03507DEA" w:rsidR="0027041A" w:rsidRPr="00A30161" w:rsidRDefault="00EB5C4E" w:rsidP="0027041A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20,000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89908D" w14:textId="0910D7CF" w:rsidR="0027041A" w:rsidRPr="00A30161" w:rsidRDefault="009B5636" w:rsidP="0027041A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St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57B27B3" w14:textId="77777777" w:rsidR="0027041A" w:rsidRPr="005C7032" w:rsidRDefault="0027041A" w:rsidP="0027041A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0AEB387" w14:textId="77777777" w:rsidR="0027041A" w:rsidRPr="005C7032" w:rsidRDefault="0027041A" w:rsidP="0027041A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92A1B8C" w14:textId="77777777" w:rsidR="0027041A" w:rsidRPr="005C7032" w:rsidRDefault="0027041A" w:rsidP="0027041A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F6F8F5C" w14:textId="77777777" w:rsidR="0027041A" w:rsidRPr="005C7032" w:rsidRDefault="0027041A" w:rsidP="0027041A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5DB6EDA" w14:textId="77777777" w:rsidR="0027041A" w:rsidRPr="005C7032" w:rsidRDefault="0027041A" w:rsidP="0027041A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E385E0A" w14:textId="77777777" w:rsidR="0027041A" w:rsidRPr="005C7032" w:rsidRDefault="0027041A" w:rsidP="0027041A">
            <w:pPr>
              <w:spacing w:line="259" w:lineRule="auto"/>
              <w:ind w:left="81"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850A6D" w:rsidRPr="00B9715C" w14:paraId="2D12145A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747B842" w14:textId="1274E076" w:rsidR="00F54521" w:rsidRPr="00A30161" w:rsidRDefault="00EB5C4E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2.140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5746C4E" w14:textId="5E2468FC" w:rsidR="00F54521" w:rsidRPr="00A30161" w:rsidRDefault="00EB5C4E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Installationsschlitz schließen, bis 50 mm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E6BCC3F" w14:textId="403B021F" w:rsidR="00F54521" w:rsidRPr="00A30161" w:rsidRDefault="00EB5C4E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500,000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887538B" w14:textId="32CD3CD9" w:rsidR="00F54521" w:rsidRPr="00A30161" w:rsidRDefault="00836201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A9CE05A" w14:textId="77777777" w:rsidR="00F54521" w:rsidRPr="00B9715C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F57A2E7" w14:textId="77777777" w:rsidR="00F54521" w:rsidRPr="00B9715C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0115954" w14:textId="77777777" w:rsidR="00F54521" w:rsidRPr="00B9715C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49CA416" w14:textId="77777777" w:rsidR="00F54521" w:rsidRPr="00B9715C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84FBF27" w14:textId="77777777" w:rsidR="00F54521" w:rsidRPr="00B9715C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66508DE" w14:textId="77777777" w:rsidR="00F54521" w:rsidRPr="00B9715C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850A6D" w:rsidRPr="002C29D3" w14:paraId="359815BF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9A38329" w14:textId="7264CFC8" w:rsidR="00F54521" w:rsidRPr="00A30161" w:rsidRDefault="00EB5C4E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2.150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0EB73CC" w14:textId="1CDE7B25" w:rsidR="00F54521" w:rsidRPr="00A30161" w:rsidRDefault="00EB5C4E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Installationsschlitz schließen, bis 150 mm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3C5F98D" w14:textId="67DC7788" w:rsidR="00F54521" w:rsidRPr="00A30161" w:rsidRDefault="00EB5C4E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200,000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D038904" w14:textId="0FE285C2" w:rsidR="00F54521" w:rsidRPr="00A30161" w:rsidRDefault="009B5636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BAC27E2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682E33E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65488B6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40D50A8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DDC331E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3A1E9EE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850A6D" w:rsidRPr="002C29D3" w14:paraId="3E998AAC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6870267" w14:textId="7C48FDE1" w:rsidR="00F54521" w:rsidRPr="00A30161" w:rsidRDefault="00EB5C4E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2.160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473DDDF" w14:textId="0ECF98D6" w:rsidR="00F54521" w:rsidRPr="00A30161" w:rsidRDefault="00EB5C4E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Wanddurchbruch verputzen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C136D2F" w14:textId="6F4CEA63" w:rsidR="00F54521" w:rsidRPr="00A30161" w:rsidRDefault="00EB5C4E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204,000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0506E40" w14:textId="0E3AF1F9" w:rsidR="00F54521" w:rsidRPr="00A30161" w:rsidRDefault="00EB5C4E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St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8A286B6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E16B873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AF06CB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DA46C9E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7E7BF32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09E93D0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850A6D" w:rsidRPr="002C29D3" w14:paraId="3D7A714E" w14:textId="77777777" w:rsidTr="008D08E9">
        <w:trPr>
          <w:trHeight w:val="576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369C8D8" w14:textId="17E85A5A" w:rsidR="00F54521" w:rsidRPr="00A30161" w:rsidRDefault="00EB5C4E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2.190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4AD093" w14:textId="20ED1FE8" w:rsidR="00F54521" w:rsidRPr="00A30161" w:rsidRDefault="00EB5C4E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Auffüttern Wärmedämmputz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D306387" w14:textId="2E58D0AB" w:rsidR="00F54521" w:rsidRPr="00A30161" w:rsidRDefault="00EB5C4E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50,000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46720DC" w14:textId="6AC34DF8" w:rsidR="00F54521" w:rsidRPr="00A30161" w:rsidRDefault="009B5636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m2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3648A91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3248CB5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C36BFC9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B687F86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2F11B1C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6A9DC70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850A6D" w:rsidRPr="002C29D3" w14:paraId="3C2FA034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D599528" w14:textId="6298E8DB" w:rsidR="00F54521" w:rsidRPr="00A30161" w:rsidRDefault="00EB5C4E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2.200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0BBCE84" w14:textId="5295C462" w:rsidR="00F54521" w:rsidRPr="00A30161" w:rsidRDefault="00EB5C4E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Mauerwerksfugen verfüllen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FEE4D29" w14:textId="7CC4457D" w:rsidR="00F54521" w:rsidRPr="00A30161" w:rsidRDefault="00EB5C4E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150,000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12E201" w14:textId="4D7E0586" w:rsidR="00F54521" w:rsidRPr="00A30161" w:rsidRDefault="00EB5C4E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m2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3751E7A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F1EE730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F981778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8C93A2C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AC9932E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2204CD0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850A6D" w:rsidRPr="002C29D3" w14:paraId="254CB10E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A21C02A" w14:textId="0D54D64D" w:rsidR="00F54521" w:rsidRPr="00A30161" w:rsidRDefault="00EB5C4E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2.220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BD5B37E" w14:textId="40931C06" w:rsidR="00F54521" w:rsidRPr="00A30161" w:rsidRDefault="00EB5C4E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Bewegungsfuge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053D75E" w14:textId="2FA24A71" w:rsidR="00F54521" w:rsidRPr="00A30161" w:rsidRDefault="00EB5C4E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85</w:t>
            </w:r>
            <w:r w:rsidR="009B5636">
              <w:rPr>
                <w:b w:val="0"/>
                <w:bCs/>
                <w:szCs w:val="16"/>
              </w:rPr>
              <w:t>,</w:t>
            </w:r>
            <w:r>
              <w:rPr>
                <w:b w:val="0"/>
                <w:bCs/>
                <w:szCs w:val="16"/>
              </w:rPr>
              <w:t>5</w:t>
            </w:r>
            <w:r w:rsidR="009B5636">
              <w:rPr>
                <w:b w:val="0"/>
                <w:bCs/>
                <w:szCs w:val="16"/>
              </w:rPr>
              <w:t>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7A0EE3" w14:textId="22037DA3" w:rsidR="00F54521" w:rsidRPr="00A30161" w:rsidRDefault="00EB5C4E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499D6DB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CD478D4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E2C6515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82ED171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7258471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55692DB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850A6D" w:rsidRPr="002C29D3" w14:paraId="046A67B3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A31233B" w14:textId="5A1B3B2C" w:rsidR="00F54521" w:rsidRPr="00A30161" w:rsidRDefault="00EB5C4E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3.10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214A4E" w14:textId="1E2BD44D" w:rsidR="000D136B" w:rsidRPr="00A30161" w:rsidRDefault="00EB5C4E" w:rsidP="000D136B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Bauschutt Z0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A2C4AD6" w14:textId="3027BE69" w:rsidR="00F54521" w:rsidRPr="00A30161" w:rsidRDefault="00EB5C4E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2,500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03FA591" w14:textId="46E61F34" w:rsidR="00F54521" w:rsidRPr="00A30161" w:rsidRDefault="00EB5C4E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t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BFA3DD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6FE163F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CA85B3C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C0D94E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E5D23E8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6375952" w14:textId="77777777" w:rsidR="00F54521" w:rsidRPr="002C29D3" w:rsidRDefault="00F54521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850A6D" w:rsidRPr="002C29D3" w14:paraId="7EAC294D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8BB3FC" w14:textId="08BB6684" w:rsidR="00A30A70" w:rsidRDefault="00EB5C4E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lastRenderedPageBreak/>
              <w:t>3.20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68488D1" w14:textId="3498E542" w:rsidR="00A30A70" w:rsidRDefault="00EB5C4E" w:rsidP="00E8712B">
            <w:pPr>
              <w:spacing w:line="259" w:lineRule="auto"/>
              <w:ind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Bauschutt Z</w:t>
            </w:r>
            <w:r w:rsidR="00505A5A">
              <w:rPr>
                <w:b w:val="0"/>
                <w:bCs/>
                <w:szCs w:val="16"/>
              </w:rPr>
              <w:t>1.1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5816B3B" w14:textId="4CD1AFE8" w:rsidR="00A30A70" w:rsidRPr="00A30161" w:rsidRDefault="00505A5A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35,000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0FB7DD6" w14:textId="65EE30E3" w:rsidR="00A30A70" w:rsidRPr="00A30161" w:rsidRDefault="00505A5A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t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B177EEA" w14:textId="77777777" w:rsidR="00A30A70" w:rsidRPr="002C29D3" w:rsidRDefault="00A30A70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F6CC0BB" w14:textId="77777777" w:rsidR="00A30A70" w:rsidRPr="002C29D3" w:rsidRDefault="00A30A70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2AAB2A" w14:textId="77777777" w:rsidR="00A30A70" w:rsidRPr="002C29D3" w:rsidRDefault="00A30A70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1F52CF1" w14:textId="77777777" w:rsidR="00A30A70" w:rsidRPr="002C29D3" w:rsidRDefault="00A30A70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5CA0CB7" w14:textId="77777777" w:rsidR="00A30A70" w:rsidRPr="002C29D3" w:rsidRDefault="00A30A70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356A95E" w14:textId="77777777" w:rsidR="00A30A70" w:rsidRPr="002C29D3" w:rsidRDefault="00A30A70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850A6D" w:rsidRPr="002C29D3" w14:paraId="1CECBEDA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091EF6C" w14:textId="0E4C695C" w:rsidR="00A30A70" w:rsidRDefault="00505A5A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3.30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9AFB18" w14:textId="23D84DF4" w:rsidR="00A30A70" w:rsidRDefault="00505A5A" w:rsidP="00E8712B">
            <w:pPr>
              <w:spacing w:line="259" w:lineRule="auto"/>
              <w:ind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Bauschutt Z1.2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99FA109" w14:textId="28A753A3" w:rsidR="00A30A70" w:rsidRPr="00A30161" w:rsidRDefault="00505A5A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5,000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F19D86" w14:textId="2F53E208" w:rsidR="00A30A70" w:rsidRPr="00A30161" w:rsidRDefault="00505A5A" w:rsidP="00505A5A">
            <w:pPr>
              <w:spacing w:line="259" w:lineRule="auto"/>
              <w:ind w:right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t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F3513EB" w14:textId="77777777" w:rsidR="00A30A70" w:rsidRPr="002C29D3" w:rsidRDefault="00A30A70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249E9FA" w14:textId="77777777" w:rsidR="00A30A70" w:rsidRPr="002C29D3" w:rsidRDefault="00A30A70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8A1D9DD" w14:textId="77777777" w:rsidR="00A30A70" w:rsidRPr="002C29D3" w:rsidRDefault="00A30A70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2FB60C" w14:textId="77777777" w:rsidR="00A30A70" w:rsidRPr="002C29D3" w:rsidRDefault="00A30A70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567BE20" w14:textId="77777777" w:rsidR="00A30A70" w:rsidRPr="002C29D3" w:rsidRDefault="00A30A70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7F5D4AD" w14:textId="77777777" w:rsidR="00A30A70" w:rsidRPr="002C29D3" w:rsidRDefault="00A30A70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850A6D" w:rsidRPr="002C29D3" w14:paraId="27D92545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1C9ECB6" w14:textId="4883E239" w:rsidR="00E8712B" w:rsidRDefault="00505A5A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3.40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A8AF0C9" w14:textId="0528B138" w:rsidR="00E8712B" w:rsidRDefault="00505A5A" w:rsidP="00E8712B">
            <w:pPr>
              <w:spacing w:line="259" w:lineRule="auto"/>
              <w:ind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Bauschutt &gt;Z2 bis DKII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4433CC" w14:textId="2FE04636" w:rsidR="00E8712B" w:rsidRPr="00A30161" w:rsidRDefault="00505A5A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2,500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683FEB7" w14:textId="37FB2B4A" w:rsidR="00E8712B" w:rsidRPr="00A30161" w:rsidRDefault="00505A5A" w:rsidP="005E4BB8">
            <w:pPr>
              <w:spacing w:line="259" w:lineRule="auto"/>
              <w:ind w:right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t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0CF71A5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147A581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4A5022E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518104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6CF5C48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C140A39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850A6D" w:rsidRPr="002C29D3" w14:paraId="70E77764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0DF5273" w14:textId="03BB7775" w:rsidR="00E8712B" w:rsidRDefault="00505A5A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3.50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26B005B" w14:textId="0C18EE52" w:rsidR="00E8712B" w:rsidRDefault="00505A5A" w:rsidP="00E8712B">
            <w:pPr>
              <w:spacing w:line="259" w:lineRule="auto"/>
              <w:ind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Deklarationsanalyse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DF9A98F" w14:textId="30968029" w:rsidR="00E8712B" w:rsidRPr="00A30161" w:rsidRDefault="00505A5A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4,000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DEA8839" w14:textId="7320C915" w:rsidR="00E8712B" w:rsidRPr="00A30161" w:rsidRDefault="00505A5A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St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978D22A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B237ED5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BC58898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416198A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EDEB9BF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889C79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850A6D" w:rsidRPr="002C29D3" w14:paraId="4F3EAC0A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ADC2253" w14:textId="6F7EC960" w:rsidR="00E8712B" w:rsidRDefault="00505A5A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4.20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A1DBE37" w14:textId="727AA0A4" w:rsidR="00E8712B" w:rsidRDefault="00505A5A" w:rsidP="00E8712B">
            <w:pPr>
              <w:spacing w:line="259" w:lineRule="auto"/>
              <w:ind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Putzträger verzinkt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2172BC2" w14:textId="24946A59" w:rsidR="00E8712B" w:rsidRPr="00A30161" w:rsidRDefault="00505A5A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592,500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DF67AE9" w14:textId="162CDBA9" w:rsidR="00E8712B" w:rsidRPr="00A30161" w:rsidRDefault="00505A5A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m2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3D5F06C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175266B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64F9FC6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7B16504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B7D2E7B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C6D1155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850A6D" w:rsidRPr="002C29D3" w14:paraId="05C4408A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5156A81" w14:textId="025C3C61" w:rsidR="00E8712B" w:rsidRDefault="00505A5A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4.40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1A38F49" w14:textId="654DF3BB" w:rsidR="00E8712B" w:rsidRDefault="00505A5A" w:rsidP="00E8712B">
            <w:pPr>
              <w:spacing w:line="259" w:lineRule="auto"/>
              <w:ind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Spritzbewurf, halbdeckend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BCB4BF" w14:textId="17F60A65" w:rsidR="00E8712B" w:rsidRPr="00A30161" w:rsidRDefault="00505A5A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592,500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46EB2F7" w14:textId="54F99384" w:rsidR="00E8712B" w:rsidRPr="00A30161" w:rsidRDefault="00B722AF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</w:t>
            </w:r>
            <w:r w:rsidR="00505A5A">
              <w:rPr>
                <w:b w:val="0"/>
                <w:bCs/>
                <w:szCs w:val="16"/>
              </w:rPr>
              <w:t>2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D494AF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758C714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3DA2B5F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3BEC4F0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895F479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BD06BCB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CA1256" w:rsidRPr="002C29D3" w14:paraId="27AEEA93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4EC8FED" w14:textId="70B2730B" w:rsidR="00CA1256" w:rsidRDefault="00505A5A" w:rsidP="00CA1256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4.50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25A4DDE" w14:textId="54ACA44F" w:rsidR="00CA1256" w:rsidRDefault="00505A5A" w:rsidP="00CA1256">
            <w:pPr>
              <w:spacing w:line="259" w:lineRule="auto"/>
              <w:ind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Ausgleichsputz Kalkzementputz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69FE2A" w14:textId="6CA5401F" w:rsidR="00CA1256" w:rsidRPr="00A30161" w:rsidRDefault="00505A5A" w:rsidP="00CA1256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819,000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64853CB" w14:textId="1A99E65E" w:rsidR="00CA1256" w:rsidRPr="00A30161" w:rsidRDefault="00716E5A" w:rsidP="00CA1256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</w:t>
            </w:r>
            <w:r w:rsidR="00505A5A">
              <w:rPr>
                <w:b w:val="0"/>
                <w:bCs/>
                <w:szCs w:val="16"/>
              </w:rPr>
              <w:t>2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FC377FA" w14:textId="77777777" w:rsidR="00CA1256" w:rsidRPr="002C29D3" w:rsidRDefault="00CA1256" w:rsidP="00CA1256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DE7481" w14:textId="77777777" w:rsidR="00CA1256" w:rsidRPr="002C29D3" w:rsidRDefault="00CA1256" w:rsidP="00CA1256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9286C08" w14:textId="77777777" w:rsidR="00CA1256" w:rsidRPr="002C29D3" w:rsidRDefault="00CA1256" w:rsidP="00CA1256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EC5296C" w14:textId="77777777" w:rsidR="00CA1256" w:rsidRPr="002C29D3" w:rsidRDefault="00CA1256" w:rsidP="00CA1256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CD30F1F" w14:textId="77777777" w:rsidR="00CA1256" w:rsidRPr="002C29D3" w:rsidRDefault="00CA1256" w:rsidP="00CA1256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F7C78A" w14:textId="77777777" w:rsidR="00CA1256" w:rsidRPr="002C29D3" w:rsidRDefault="00CA1256" w:rsidP="00CA1256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CA1256" w:rsidRPr="002C29D3" w14:paraId="73FC0B47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C69E363" w14:textId="6500AE8B" w:rsidR="00CA1256" w:rsidRDefault="00505A5A" w:rsidP="00CA1256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4.70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54552F1" w14:textId="662C7C8A" w:rsidR="00CA1256" w:rsidRDefault="00505A5A" w:rsidP="00CA1256">
            <w:pPr>
              <w:spacing w:line="259" w:lineRule="auto"/>
              <w:ind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Kalkzementputz 2-lagig, für Fliesen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F8B9256" w14:textId="6D725E9B" w:rsidR="00CA1256" w:rsidRPr="00A30161" w:rsidRDefault="00505A5A" w:rsidP="00CA1256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200,000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879BC38" w14:textId="1F492E08" w:rsidR="00CA1256" w:rsidRPr="00A30161" w:rsidRDefault="00505A5A" w:rsidP="00CA1256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m2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136750E" w14:textId="77777777" w:rsidR="00CA1256" w:rsidRPr="002C29D3" w:rsidRDefault="00CA1256" w:rsidP="00CA1256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1356338" w14:textId="77777777" w:rsidR="00CA1256" w:rsidRPr="002C29D3" w:rsidRDefault="00CA1256" w:rsidP="00CA1256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82C199C" w14:textId="77777777" w:rsidR="00CA1256" w:rsidRPr="002C29D3" w:rsidRDefault="00CA1256" w:rsidP="00CA1256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EDF4D56" w14:textId="77777777" w:rsidR="00CA1256" w:rsidRPr="002C29D3" w:rsidRDefault="00CA1256" w:rsidP="00CA1256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7A6CA03" w14:textId="77777777" w:rsidR="00CA1256" w:rsidRPr="002C29D3" w:rsidRDefault="00CA1256" w:rsidP="00CA1256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4A0B2E7" w14:textId="77777777" w:rsidR="00CA1256" w:rsidRPr="002C29D3" w:rsidRDefault="00CA1256" w:rsidP="00CA1256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CA1256" w:rsidRPr="002C29D3" w14:paraId="70464828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74987F3" w14:textId="36772836" w:rsidR="00CA1256" w:rsidRDefault="00505A5A" w:rsidP="00CA1256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4.80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AF13125" w14:textId="06441721" w:rsidR="00CA1256" w:rsidRDefault="00505A5A" w:rsidP="00CA1256">
            <w:pPr>
              <w:spacing w:line="259" w:lineRule="auto"/>
              <w:ind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Kalkzementputz 2-lagig, Oberflächenfertig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1F7374E" w14:textId="7166C989" w:rsidR="00CA1256" w:rsidRPr="00A30161" w:rsidRDefault="00505A5A" w:rsidP="00CA1256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1070,000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4115D2A" w14:textId="0ABA1BA1" w:rsidR="00CA1256" w:rsidRPr="00A30161" w:rsidRDefault="00505A5A" w:rsidP="00CA1256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m2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92FE614" w14:textId="77777777" w:rsidR="00CA1256" w:rsidRPr="002C29D3" w:rsidRDefault="00CA1256" w:rsidP="00CA1256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D9A7497" w14:textId="77777777" w:rsidR="00CA1256" w:rsidRPr="002C29D3" w:rsidRDefault="00CA1256" w:rsidP="00CA1256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977B134" w14:textId="77777777" w:rsidR="00CA1256" w:rsidRPr="002C29D3" w:rsidRDefault="00CA1256" w:rsidP="00CA1256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FD5E465" w14:textId="77777777" w:rsidR="00CA1256" w:rsidRPr="002C29D3" w:rsidRDefault="00CA1256" w:rsidP="00CA1256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A7BBA1" w14:textId="77777777" w:rsidR="00CA1256" w:rsidRPr="002C29D3" w:rsidRDefault="00CA1256" w:rsidP="00CA1256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CD5C729" w14:textId="77777777" w:rsidR="00CA1256" w:rsidRPr="002C29D3" w:rsidRDefault="00CA1256" w:rsidP="00CA1256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850A6D" w:rsidRPr="002C29D3" w14:paraId="349549F9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EE79056" w14:textId="5625A92B" w:rsidR="00E8712B" w:rsidRDefault="00505A5A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4.100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4990716" w14:textId="4C2F2F69" w:rsidR="00E8712B" w:rsidRDefault="00505A5A" w:rsidP="00E8712B">
            <w:pPr>
              <w:spacing w:line="259" w:lineRule="auto"/>
              <w:ind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Zulage über H 3,50m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DB1BAA6" w14:textId="65433E5A" w:rsidR="00E8712B" w:rsidRPr="00A30161" w:rsidRDefault="00505A5A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75,000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6523C1B" w14:textId="241629C8" w:rsidR="00E8712B" w:rsidRPr="00A30161" w:rsidRDefault="00505A5A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m2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BD8D4CA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8682252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F994EF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AD352F0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21B147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F9AE6CE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850A6D" w:rsidRPr="002C29D3" w14:paraId="61410B50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E43A6D4" w14:textId="4E7F5D7A" w:rsidR="00E8712B" w:rsidRDefault="00505A5A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4.120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463F6E5" w14:textId="16ABB6A7" w:rsidR="00E8712B" w:rsidRDefault="00505A5A" w:rsidP="00E8712B">
            <w:pPr>
              <w:spacing w:line="259" w:lineRule="auto"/>
              <w:ind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Kalkzementputz 1-lagig, Wände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A038DE6" w14:textId="4AC8634E" w:rsidR="00E8712B" w:rsidRPr="00A30161" w:rsidRDefault="00505A5A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220,000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567A12D" w14:textId="04967B09" w:rsidR="00E8712B" w:rsidRPr="00A30161" w:rsidRDefault="00436864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</w:t>
            </w:r>
            <w:r w:rsidR="00505A5A">
              <w:rPr>
                <w:b w:val="0"/>
                <w:bCs/>
                <w:szCs w:val="16"/>
              </w:rPr>
              <w:t>2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39EEF0D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34585EF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301537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AAAE55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6EEB411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E7ECB0F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850A6D" w:rsidRPr="002C29D3" w14:paraId="3CB0FD67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75BE87D" w14:textId="41A9A507" w:rsidR="00E8712B" w:rsidRDefault="00505A5A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4.130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BF2B084" w14:textId="5B8BB3FC" w:rsidR="00E8712B" w:rsidRDefault="00505A5A" w:rsidP="00E8712B">
            <w:pPr>
              <w:spacing w:line="259" w:lineRule="auto"/>
              <w:ind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Putz, innen, Mehrstärke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86A9F21" w14:textId="36978632" w:rsidR="00E8712B" w:rsidRPr="00A30161" w:rsidRDefault="00505A5A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451,500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D679365" w14:textId="6E03F165" w:rsidR="00E8712B" w:rsidRPr="00A30161" w:rsidRDefault="00CA1256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</w:t>
            </w:r>
            <w:r w:rsidR="00505A5A">
              <w:rPr>
                <w:b w:val="0"/>
                <w:bCs/>
                <w:szCs w:val="16"/>
              </w:rPr>
              <w:t>2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98E84CC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B8970A9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2B3C21D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52A8749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94D092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121B5F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850A6D" w:rsidRPr="002C29D3" w14:paraId="17434CB5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CF635DA" w14:textId="53D121AF" w:rsidR="00E8712B" w:rsidRDefault="00505A5A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4.140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C266707" w14:textId="77777777" w:rsidR="00505A5A" w:rsidRDefault="00505A5A" w:rsidP="00E8712B">
            <w:pPr>
              <w:spacing w:line="259" w:lineRule="auto"/>
              <w:ind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 xml:space="preserve">Fensterlaibungen, </w:t>
            </w:r>
          </w:p>
          <w:p w14:paraId="3C7CD971" w14:textId="4C6364FF" w:rsidR="00E8712B" w:rsidRDefault="00505A5A" w:rsidP="00E8712B">
            <w:pPr>
              <w:spacing w:line="259" w:lineRule="auto"/>
              <w:ind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B bis 20 cm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CAE9799" w14:textId="2B79488F" w:rsidR="00E8712B" w:rsidRPr="00A30161" w:rsidRDefault="00505A5A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25,000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0FA905C" w14:textId="5B0C4BCB" w:rsidR="00E8712B" w:rsidRPr="00A30161" w:rsidRDefault="00CA1256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7811A13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ED22019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E2626B7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8A806D6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11AF6BE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27896EF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850A6D" w:rsidRPr="002C29D3" w14:paraId="6C91FE6E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E2753A" w14:textId="4D1B0D07" w:rsidR="00E8712B" w:rsidRDefault="00505A5A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4.150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68792F2" w14:textId="77777777" w:rsidR="00505A5A" w:rsidRDefault="00505A5A" w:rsidP="004144E7">
            <w:pPr>
              <w:spacing w:line="259" w:lineRule="auto"/>
              <w:ind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 xml:space="preserve">Fensterlaibungen, </w:t>
            </w:r>
          </w:p>
          <w:p w14:paraId="09B7F1C3" w14:textId="084B2999" w:rsidR="00E8712B" w:rsidRDefault="00505A5A" w:rsidP="004144E7">
            <w:pPr>
              <w:spacing w:line="259" w:lineRule="auto"/>
              <w:ind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B bis 45 cm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0C28873" w14:textId="55196A6E" w:rsidR="00E8712B" w:rsidRPr="00A30161" w:rsidRDefault="00505A5A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160,000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1F98FF9" w14:textId="77014BF3" w:rsidR="00E8712B" w:rsidRPr="00A30161" w:rsidRDefault="00436864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E152864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BB2B37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375C13D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782F5FD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623A08F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FD369E2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850A6D" w:rsidRPr="002C29D3" w14:paraId="1FF090A5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7DAC191" w14:textId="1A5DA925" w:rsidR="00E8712B" w:rsidRDefault="00D00EE4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4.180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E40980A" w14:textId="155B3482" w:rsidR="00E8712B" w:rsidRDefault="00D00EE4" w:rsidP="004144E7">
            <w:pPr>
              <w:spacing w:line="259" w:lineRule="auto"/>
              <w:ind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Zulage nachträglich Anputzen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159298" w14:textId="2BA139CC" w:rsidR="00E8712B" w:rsidRPr="00A30161" w:rsidRDefault="00D00EE4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240</w:t>
            </w:r>
            <w:r w:rsidR="00CA1256">
              <w:rPr>
                <w:b w:val="0"/>
                <w:bCs/>
                <w:szCs w:val="16"/>
              </w:rPr>
              <w:t>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9A5BEB1" w14:textId="2DACBDBB" w:rsidR="00E8712B" w:rsidRPr="00A30161" w:rsidRDefault="00B722AF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6914E50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F762DE1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3CAC9E9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5B0B9D2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7D5A6BF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A6AD815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850A6D" w:rsidRPr="002C29D3" w14:paraId="4E8A704C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AE9DCCF" w14:textId="08FCF0FF" w:rsidR="00E8712B" w:rsidRDefault="00D00EE4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4.210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C8ED5B" w14:textId="560F98A3" w:rsidR="00E8712B" w:rsidRDefault="00D00EE4" w:rsidP="004144E7">
            <w:pPr>
              <w:spacing w:line="259" w:lineRule="auto"/>
              <w:ind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Putzarmierung Glasfasergewebe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F469526" w14:textId="664B3289" w:rsidR="00E8712B" w:rsidRPr="00A30161" w:rsidRDefault="00D00EE4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288,750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1D4AB86" w14:textId="6DDE9652" w:rsidR="00E8712B" w:rsidRPr="00A30161" w:rsidRDefault="00436864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</w:t>
            </w:r>
            <w:r w:rsidR="00D00EE4">
              <w:rPr>
                <w:b w:val="0"/>
                <w:bCs/>
                <w:szCs w:val="16"/>
              </w:rPr>
              <w:t>2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6C4E98E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40B710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BBCFC8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C1F05F2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D33EA09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BA61BEF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850A6D" w:rsidRPr="002C29D3" w14:paraId="2E458914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002F099" w14:textId="639C153B" w:rsidR="00E8712B" w:rsidRDefault="00D00EE4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4.260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70077AF" w14:textId="77777777" w:rsidR="00D00EE4" w:rsidRDefault="00D00EE4" w:rsidP="004144E7">
            <w:pPr>
              <w:spacing w:line="259" w:lineRule="auto"/>
              <w:ind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 xml:space="preserve">An-/Abschlussprofil Innenputz Kunststoff </w:t>
            </w:r>
          </w:p>
          <w:p w14:paraId="7BD4E104" w14:textId="53B3E261" w:rsidR="00E8712B" w:rsidRDefault="00D00EE4" w:rsidP="004144E7">
            <w:pPr>
              <w:spacing w:line="259" w:lineRule="auto"/>
              <w:ind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D 15mm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0C94293" w14:textId="60A9C536" w:rsidR="00E8712B" w:rsidRPr="00A30161" w:rsidRDefault="00D00EE4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620,000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40BDF70" w14:textId="6BFF8B98" w:rsidR="00E8712B" w:rsidRPr="00A30161" w:rsidRDefault="00011CB1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687A3F4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A9A06E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27C7F2A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275AFB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DA183D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EE0B9D3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850A6D" w:rsidRPr="002C29D3" w14:paraId="67525723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98F805F" w14:textId="7C726883" w:rsidR="00E8712B" w:rsidRDefault="00D00EE4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4.270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13C839E" w14:textId="0634667B" w:rsidR="00E8712B" w:rsidRDefault="00D00EE4" w:rsidP="00FC7E2F">
            <w:pPr>
              <w:spacing w:line="259" w:lineRule="auto"/>
              <w:ind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Kante Innenputz anschlagen D 15 mm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9922CB2" w14:textId="584C8817" w:rsidR="00E8712B" w:rsidRPr="00A30161" w:rsidRDefault="00D00EE4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390,000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7C9A2E0" w14:textId="5A3B3091" w:rsidR="00E8712B" w:rsidRPr="00A30161" w:rsidRDefault="00011CB1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D7A28AA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276F1ED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82BE7CA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768104B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E45D3E7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7DF29C6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850A6D" w:rsidRPr="002C29D3" w14:paraId="2BFB319F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E5BB1F" w14:textId="33272A28" w:rsidR="00E8712B" w:rsidRDefault="00D00EE4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4.280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4487331" w14:textId="76B394A2" w:rsidR="00E8712B" w:rsidRDefault="00D00EE4" w:rsidP="00FC7E2F">
            <w:pPr>
              <w:spacing w:line="259" w:lineRule="auto"/>
              <w:ind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Kante Innenputz Stahl verzinkt D 15mm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782453" w14:textId="018D1378" w:rsidR="00E8712B" w:rsidRPr="00A30161" w:rsidRDefault="00D00EE4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272,000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E165202" w14:textId="5DF6097A" w:rsidR="00E8712B" w:rsidRPr="00A30161" w:rsidRDefault="00011CB1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954BFA4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348B0CD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6B3611E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AA1A207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5D1B01F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85E7D57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850A6D" w:rsidRPr="002C29D3" w14:paraId="184217D6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EAB7162" w14:textId="51EA3261" w:rsidR="00E8712B" w:rsidRDefault="00D00EE4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5.10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229A786" w14:textId="6B7919A8" w:rsidR="00E8712B" w:rsidRDefault="00D00EE4" w:rsidP="000D136B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Schlämmputz, Sanierputz einlagig 2-5 mm, Innenwand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30CA13D" w14:textId="1B2101EA" w:rsidR="00E8712B" w:rsidRPr="00A30161" w:rsidRDefault="00D00EE4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329,100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69267D1" w14:textId="5C532B39" w:rsidR="00E8712B" w:rsidRPr="00A30161" w:rsidRDefault="00011CB1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</w:t>
            </w:r>
            <w:r w:rsidR="00D00EE4">
              <w:rPr>
                <w:b w:val="0"/>
                <w:bCs/>
                <w:szCs w:val="16"/>
              </w:rPr>
              <w:t>2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9A5A1C7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23C3BDC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D16EB2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C905B3B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908EBF5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650E3DA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850A6D" w:rsidRPr="002C29D3" w14:paraId="4720E947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A99271D" w14:textId="0541D272" w:rsidR="00E8712B" w:rsidRDefault="00D00EE4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5.20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07E4A1F" w14:textId="3CEF57C4" w:rsidR="00E8712B" w:rsidRDefault="00D00EE4" w:rsidP="000D136B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Schlämmputz Laibungen, B bis 25 cm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7EE3EC9" w14:textId="7152ABFE" w:rsidR="00E8712B" w:rsidRPr="00A30161" w:rsidRDefault="00D00EE4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15,000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9EB6F58" w14:textId="64DEF7D1" w:rsidR="00E8712B" w:rsidRPr="00A30161" w:rsidRDefault="00011CB1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81B8A5D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397F451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849BCB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559A8D0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BAE2D3F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40AA321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850A6D" w:rsidRPr="002C29D3" w14:paraId="668E26CD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4A21CC9" w14:textId="49337FBB" w:rsidR="00E8712B" w:rsidRDefault="00D00EE4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5.30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A373C9C" w14:textId="43611812" w:rsidR="00E8712B" w:rsidRDefault="00D00EE4" w:rsidP="000D136B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Schlämmputz Laibungen, B bis 50 cm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41D1498" w14:textId="68D62530" w:rsidR="00E8712B" w:rsidRPr="00A30161" w:rsidRDefault="00D00EE4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26,900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AAC08F3" w14:textId="7A5D88B6" w:rsidR="00E8712B" w:rsidRPr="00A30161" w:rsidRDefault="00D00EE4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E0242D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5D89A47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1A37E05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82652B2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13F3814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15720B2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850A6D" w:rsidRPr="002C29D3" w14:paraId="374B6257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6737404" w14:textId="2BDA0120" w:rsidR="00E8712B" w:rsidRDefault="00F81EC4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6.10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636ACB9" w14:textId="6BAFFAA3" w:rsidR="00E8712B" w:rsidRDefault="00F81EC4" w:rsidP="000D136B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Bestandsputz prüfen außen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A8D0502" w14:textId="49D7D059" w:rsidR="00E8712B" w:rsidRPr="00A30161" w:rsidRDefault="00F81EC4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5,000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F05E25C" w14:textId="57B03306" w:rsidR="00E8712B" w:rsidRPr="00A30161" w:rsidRDefault="00F81EC4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St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FC9CBF3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A1EBA9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DDAB00D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9A0ADBB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4358B97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5390396" w14:textId="77777777" w:rsidR="00E8712B" w:rsidRPr="002C29D3" w:rsidRDefault="00E8712B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D00EE4" w:rsidRPr="002C29D3" w14:paraId="487508D3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E842ED8" w14:textId="3A2A3AA5" w:rsidR="00D00EE4" w:rsidRDefault="00F81EC4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lastRenderedPageBreak/>
              <w:t>6.40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7E61F3C" w14:textId="77777777" w:rsidR="00F81EC4" w:rsidRDefault="00F81EC4" w:rsidP="000D136B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 xml:space="preserve">Außenputz Außenwand </w:t>
            </w:r>
          </w:p>
          <w:p w14:paraId="5005E05F" w14:textId="78B521FF" w:rsidR="00D00EE4" w:rsidRDefault="00F81EC4" w:rsidP="000D136B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2-lagig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C7D766E" w14:textId="1E710D82" w:rsidR="00D00EE4" w:rsidRPr="00A30161" w:rsidRDefault="00F81EC4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10,000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350C3D" w14:textId="4E534730" w:rsidR="00D00EE4" w:rsidRPr="00A30161" w:rsidRDefault="00F81EC4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m2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223556E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0912B8F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C40FB8B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3FEE13C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137731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9D055B5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D00EE4" w:rsidRPr="002C29D3" w14:paraId="42C79717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6A17013" w14:textId="31B4577C" w:rsidR="00D00EE4" w:rsidRDefault="00F81EC4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6.50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89E3BC0" w14:textId="77777777" w:rsidR="00F81EC4" w:rsidRDefault="00F81EC4" w:rsidP="00F81EC4">
            <w:pPr>
              <w:spacing w:line="259" w:lineRule="auto"/>
              <w:ind w:right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 xml:space="preserve">Außenputz Außenwand </w:t>
            </w:r>
          </w:p>
          <w:p w14:paraId="6A5560CA" w14:textId="32491458" w:rsidR="00D00EE4" w:rsidRDefault="00F81EC4" w:rsidP="00F81EC4">
            <w:pPr>
              <w:spacing w:line="259" w:lineRule="auto"/>
              <w:ind w:right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2-lagig, Laibungsbereiche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86F280E" w14:textId="42C95621" w:rsidR="00D00EE4" w:rsidRPr="00A30161" w:rsidRDefault="00F81EC4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10,000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6098E6" w14:textId="5063DDB3" w:rsidR="00D00EE4" w:rsidRPr="00A30161" w:rsidRDefault="00F81EC4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m2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3D6740B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52E7E39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3AD1B57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2FE88C9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9D258FE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ACD72D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D00EE4" w:rsidRPr="002C29D3" w14:paraId="7BAA03D4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F8DBB84" w14:textId="7FE9B374" w:rsidR="00D00EE4" w:rsidRDefault="00F81EC4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6.60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5F8DA5" w14:textId="5929450C" w:rsidR="00D00EE4" w:rsidRDefault="00F81EC4" w:rsidP="000D136B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Gerüstankerloch schließen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BC9D2D9" w14:textId="2022A910" w:rsidR="00D00EE4" w:rsidRPr="00A30161" w:rsidRDefault="00F81EC4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40,000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8AABBDB" w14:textId="1A8CDD49" w:rsidR="00D00EE4" w:rsidRPr="00A30161" w:rsidRDefault="00F81EC4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St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8F57F0C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17DBEF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75D1ADF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9DC9596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E63544A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3A56896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D00EE4" w:rsidRPr="002C29D3" w14:paraId="73571870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61C4D7" w14:textId="58651B11" w:rsidR="00D00EE4" w:rsidRDefault="00F81EC4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6.70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5C94A70" w14:textId="12B5D88C" w:rsidR="00D00EE4" w:rsidRDefault="00F81EC4" w:rsidP="000D136B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Statischen Riss schließen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6399ED4" w14:textId="61AFF1EE" w:rsidR="00D00EE4" w:rsidRPr="00A30161" w:rsidRDefault="00F81EC4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12,000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B8EF353" w14:textId="35E1247C" w:rsidR="00D00EE4" w:rsidRPr="00A30161" w:rsidRDefault="00F81EC4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619757F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9BD4169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831C6F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CE68625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2B51FA4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98BCD7E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D00EE4" w:rsidRPr="002C29D3" w14:paraId="2FA19090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5F75A3" w14:textId="5400C806" w:rsidR="00D00EE4" w:rsidRDefault="00F81EC4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6.80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30EC8C" w14:textId="73894042" w:rsidR="00D00EE4" w:rsidRDefault="00F81EC4" w:rsidP="000D136B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Hinterfüllen von Hohllagen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CEF73C7" w14:textId="529CB238" w:rsidR="00D00EE4" w:rsidRPr="00A30161" w:rsidRDefault="00F81EC4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10,000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939669F" w14:textId="72ECEAB1" w:rsidR="00D00EE4" w:rsidRPr="00A30161" w:rsidRDefault="00F81EC4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m2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A22B216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016C50B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49202AC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07D6BDC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69F95A4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33C6954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D00EE4" w:rsidRPr="002C29D3" w14:paraId="2A772633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4339E01" w14:textId="4C50B859" w:rsidR="00D00EE4" w:rsidRDefault="00F81EC4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7.10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B418752" w14:textId="6C4B58BD" w:rsidR="00D00EE4" w:rsidRDefault="00F81EC4" w:rsidP="000D136B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Fassadenkeramik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F13167" w14:textId="17066859" w:rsidR="00D00EE4" w:rsidRPr="00A30161" w:rsidRDefault="00F81EC4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135,000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F010360" w14:textId="3AAC6281" w:rsidR="00D00EE4" w:rsidRPr="00A30161" w:rsidRDefault="00F81EC4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m2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4EB543E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30B843F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BDD47CB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3180799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BE82BB0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4E0ADC5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D00EE4" w:rsidRPr="002C29D3" w14:paraId="52C48531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8013EE1" w14:textId="4068C6BF" w:rsidR="00D00EE4" w:rsidRDefault="00F81EC4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7.20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2D61B1A" w14:textId="355D9C1D" w:rsidR="00D00EE4" w:rsidRDefault="00F81EC4" w:rsidP="000D136B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Fassadenkeramik, Außenecken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ADA745D" w14:textId="527DBBF2" w:rsidR="00D00EE4" w:rsidRPr="00A30161" w:rsidRDefault="00F81EC4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7,500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9AEC4EF" w14:textId="64A5A7CF" w:rsidR="00D00EE4" w:rsidRPr="00A30161" w:rsidRDefault="00F81EC4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m2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0C60B05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8A1A4F3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C41A17F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CDD46D9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FF3D823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8B7805F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D00EE4" w:rsidRPr="002C29D3" w14:paraId="18089EB5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83689FB" w14:textId="47C70398" w:rsidR="00D00EE4" w:rsidRDefault="00F81EC4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7.30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F585294" w14:textId="359B031E" w:rsidR="00D00EE4" w:rsidRDefault="00F81EC4" w:rsidP="000D136B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Fassadenkeramik, Randabschluss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A64BCED" w14:textId="1C1B7422" w:rsidR="00D00EE4" w:rsidRPr="00A30161" w:rsidRDefault="00F81EC4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276,000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5B09CAD" w14:textId="6442EEED" w:rsidR="00D00EE4" w:rsidRPr="00A30161" w:rsidRDefault="00F81EC4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37764C1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660F3AA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0709966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AB9B353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2145C2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47DC557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D00EE4" w:rsidRPr="002C29D3" w14:paraId="258D3537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50BC621" w14:textId="5E712E38" w:rsidR="00D00EE4" w:rsidRDefault="00F81EC4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7.40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FBC8F90" w14:textId="30685B30" w:rsidR="00D00EE4" w:rsidRDefault="00F81EC4" w:rsidP="000D136B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Fassadenkeramik, Fallrohrnischen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FDC94A0" w14:textId="1CBFFDD8" w:rsidR="00D00EE4" w:rsidRPr="00A30161" w:rsidRDefault="00F81EC4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13,000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C3EADFE" w14:textId="0C79FFE5" w:rsidR="00D00EE4" w:rsidRPr="00A30161" w:rsidRDefault="00F81EC4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BA5CA75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254B489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69EB0EE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0F66709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7DBB68A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2F67FAF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D00EE4" w:rsidRPr="002C29D3" w14:paraId="4525140E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3F5440" w14:textId="06930548" w:rsidR="00D00EE4" w:rsidRDefault="00F81EC4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7.60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8FE9D9" w14:textId="5A6C5EBD" w:rsidR="00D00EE4" w:rsidRDefault="00F81EC4" w:rsidP="000D136B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Dämmschicht XPS 60 mm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0B186E" w14:textId="6B5AB1CF" w:rsidR="00D00EE4" w:rsidRPr="00A30161" w:rsidRDefault="00F81EC4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20,750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1B4EB56" w14:textId="4EA36338" w:rsidR="00D00EE4" w:rsidRPr="00A30161" w:rsidRDefault="00F81EC4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m2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4B4FEA3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E9981A1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20EC77C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C078E8B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8F425F5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960E459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D00EE4" w:rsidRPr="002C29D3" w14:paraId="42F548F9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A7F423D" w14:textId="7ED76227" w:rsidR="00D00EE4" w:rsidRDefault="00F81EC4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7.70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F1D003E" w14:textId="13071A8A" w:rsidR="00D00EE4" w:rsidRDefault="00F81EC4" w:rsidP="000D136B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Dämmschicht XPS 80 mm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69F1B72" w14:textId="4BBCB928" w:rsidR="00D00EE4" w:rsidRPr="00A30161" w:rsidRDefault="009717BA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29,050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0ECC4D9" w14:textId="12C264C9" w:rsidR="00D00EE4" w:rsidRPr="00A30161" w:rsidRDefault="009717BA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m2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64889E9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7DF514A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D3E4CB7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11D13D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894D2F3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06D7A30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D00EE4" w:rsidRPr="002C29D3" w14:paraId="2C40918A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6FD4183" w14:textId="048EA6A6" w:rsidR="00D00EE4" w:rsidRDefault="009717BA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7.80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CC71C40" w14:textId="287CC311" w:rsidR="00D00EE4" w:rsidRDefault="009717BA" w:rsidP="000D136B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Dämmschicht XPS 140 mm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D939F0A" w14:textId="6B45770B" w:rsidR="00D00EE4" w:rsidRPr="00A30161" w:rsidRDefault="009717BA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41,400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34909A9" w14:textId="633483F4" w:rsidR="00D00EE4" w:rsidRPr="00A30161" w:rsidRDefault="009717BA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m2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404A017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07E6A65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CC48EF1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BAC7CC2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33AE3B5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53E90A9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D00EE4" w:rsidRPr="002C29D3" w14:paraId="70897600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1C356C" w14:textId="55711F9D" w:rsidR="00D00EE4" w:rsidRDefault="009717BA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7.100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93A455B" w14:textId="7855B3E7" w:rsidR="00D00EE4" w:rsidRDefault="009717BA" w:rsidP="000D136B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Dämmschicht Mineralwolle 140 mm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B8374B9" w14:textId="16A5EF73" w:rsidR="00D00EE4" w:rsidRPr="00A30161" w:rsidRDefault="009717BA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127,250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D21ADAF" w14:textId="02319D85" w:rsidR="00D00EE4" w:rsidRPr="00A30161" w:rsidRDefault="009717BA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m2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010C933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F036CF7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178057E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776A5F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4388FCF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F1D51B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D00EE4" w:rsidRPr="002C29D3" w14:paraId="1EE64B3B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480CE51" w14:textId="3EB37BCF" w:rsidR="00D00EE4" w:rsidRDefault="009717BA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7.130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C77DE0E" w14:textId="79DC523E" w:rsidR="00D00EE4" w:rsidRDefault="009717BA" w:rsidP="000D136B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Aussparung Dämmschicht Fallrohrleitung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D8E96C0" w14:textId="6C228680" w:rsidR="00D00EE4" w:rsidRPr="00A30161" w:rsidRDefault="009717BA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13,000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23A3185" w14:textId="038EDB95" w:rsidR="00D00EE4" w:rsidRPr="00A30161" w:rsidRDefault="009717BA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D8A9920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214A59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D2E1D7C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D2E0021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8C7C2FD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29024F2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D00EE4" w:rsidRPr="002C29D3" w14:paraId="6D65E307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3E0DEE5" w14:textId="0B0C8C0D" w:rsidR="00D00EE4" w:rsidRDefault="009717BA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7.140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4D39D1A" w14:textId="06660EFC" w:rsidR="00D00EE4" w:rsidRDefault="009717BA" w:rsidP="000D136B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Armierungsputz WDVS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53EEB34" w14:textId="4AC86731" w:rsidR="00D00EE4" w:rsidRPr="00A30161" w:rsidRDefault="009717BA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135,000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9D1EDEC" w14:textId="72D4EBE3" w:rsidR="00D00EE4" w:rsidRPr="00A30161" w:rsidRDefault="009717BA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m2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5A1743E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DF52B98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1961B1E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69B30E1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AEFF8F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68EBFEE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D00EE4" w:rsidRPr="002C29D3" w14:paraId="5C682C97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C36E03" w14:textId="4CBCA972" w:rsidR="00D00EE4" w:rsidRDefault="003E3BE1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7.150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C606DA2" w14:textId="11B4B874" w:rsidR="00D00EE4" w:rsidRDefault="003E3BE1" w:rsidP="000D136B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Armierungsputz, Laibungsabschluss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5AEC7F" w14:textId="16935D27" w:rsidR="00D00EE4" w:rsidRPr="00A30161" w:rsidRDefault="003E3BE1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276,000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2F755E" w14:textId="2E69607C" w:rsidR="00D00EE4" w:rsidRPr="00A30161" w:rsidRDefault="003E3BE1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0B65797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E4AF76D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D02D395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07BE3CE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BDF2629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AC7C1F1" w14:textId="77777777" w:rsidR="00D00EE4" w:rsidRPr="002C29D3" w:rsidRDefault="00D00EE4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9717BA" w:rsidRPr="002C29D3" w14:paraId="42CDFC6E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60F6A2" w14:textId="4B4BC8FA" w:rsidR="009717BA" w:rsidRDefault="003E3BE1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7.180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6E26CEE" w14:textId="69C94B04" w:rsidR="009717BA" w:rsidRDefault="003E3BE1" w:rsidP="000D136B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WDVS anschließen an Bauteil, Dichtband Trennschnitt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779DC9F" w14:textId="5DC4B77F" w:rsidR="009717BA" w:rsidRPr="00A30161" w:rsidRDefault="003E3BE1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276,000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911AAC3" w14:textId="028DCAB1" w:rsidR="003E3BE1" w:rsidRPr="00A30161" w:rsidRDefault="003E3BE1" w:rsidP="003E3BE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5D0BD01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3EF91C0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B74A0B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A052ED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39A1A27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9EA0BA8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9717BA" w:rsidRPr="002C29D3" w14:paraId="688211C5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3B0A967" w14:textId="11AADE5B" w:rsidR="009717BA" w:rsidRDefault="003E3BE1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7.190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5FB647" w14:textId="7BDA4724" w:rsidR="009717BA" w:rsidRDefault="003E3BE1" w:rsidP="000D136B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 xml:space="preserve">Diagonalbewehrung </w:t>
            </w:r>
            <w:proofErr w:type="gramStart"/>
            <w:r>
              <w:rPr>
                <w:b w:val="0"/>
                <w:bCs/>
                <w:szCs w:val="16"/>
              </w:rPr>
              <w:t>WDVS Gittergewebe</w:t>
            </w:r>
            <w:proofErr w:type="gramEnd"/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1E07DCF" w14:textId="6826C141" w:rsidR="009717BA" w:rsidRPr="00A30161" w:rsidRDefault="003E3BE1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88,000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C475AFF" w14:textId="2F42D0D5" w:rsidR="009717BA" w:rsidRPr="00A30161" w:rsidRDefault="003E3BE1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St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87AB895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7082510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E82B719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7B6FD38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21D1D97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205184E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9717BA" w:rsidRPr="002C29D3" w14:paraId="3656F80E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0F09D90" w14:textId="42776FEA" w:rsidR="009717BA" w:rsidRDefault="003E3BE1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7.200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9D985D7" w14:textId="16F025C2" w:rsidR="009717BA" w:rsidRDefault="003E3BE1" w:rsidP="000D136B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Bewegungsfuge WDVS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F04B7D" w14:textId="374C5C62" w:rsidR="009717BA" w:rsidRPr="00A30161" w:rsidRDefault="003E3BE1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6,000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8CF811" w14:textId="0780FBE3" w:rsidR="009717BA" w:rsidRPr="00A30161" w:rsidRDefault="003E3BE1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C156F2D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D570ABB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438BA9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D51C989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5AD38E8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16CCF3C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9717BA" w:rsidRPr="002C29D3" w14:paraId="3AAD90F4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FE07F3A" w14:textId="5C08608E" w:rsidR="009717BA" w:rsidRDefault="003E3BE1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8.10</w:t>
            </w: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27DAF69" w14:textId="7E5EA834" w:rsidR="009717BA" w:rsidRDefault="003E3BE1" w:rsidP="000D136B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Wand Anstrich</w:t>
            </w: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ABF12BB" w14:textId="1824686D" w:rsidR="009717BA" w:rsidRPr="00A30161" w:rsidRDefault="003E3BE1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400,000</w:t>
            </w: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F3E63A1" w14:textId="340CF805" w:rsidR="009717BA" w:rsidRPr="00A30161" w:rsidRDefault="003E3BE1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  <w:r>
              <w:rPr>
                <w:b w:val="0"/>
                <w:bCs/>
                <w:szCs w:val="16"/>
              </w:rPr>
              <w:t>m2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780ED35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818DC4C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CC84BD8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B125717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9A3DAFC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E14AFEB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9717BA" w:rsidRPr="002C29D3" w14:paraId="45ACFB9E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F9EBE87" w14:textId="77777777" w:rsidR="009717BA" w:rsidRDefault="009717BA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000B5E" w14:textId="77777777" w:rsidR="009717BA" w:rsidRDefault="009717BA" w:rsidP="000D136B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4C11C8B" w14:textId="77777777" w:rsidR="009717BA" w:rsidRPr="00A30161" w:rsidRDefault="009717BA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70E306" w14:textId="77777777" w:rsidR="009717BA" w:rsidRPr="00A30161" w:rsidRDefault="009717BA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8C257E9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2B373B7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96B06CD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9F0BFB7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3F78FC4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B534C8F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9717BA" w:rsidRPr="002C29D3" w14:paraId="4BA735B8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83DA502" w14:textId="77777777" w:rsidR="009717BA" w:rsidRDefault="009717BA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FEFF195" w14:textId="77777777" w:rsidR="009717BA" w:rsidRDefault="009717BA" w:rsidP="000D136B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31388EB" w14:textId="77777777" w:rsidR="009717BA" w:rsidRPr="00A30161" w:rsidRDefault="009717BA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F786428" w14:textId="77777777" w:rsidR="009717BA" w:rsidRPr="00A30161" w:rsidRDefault="009717BA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8A722A1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EE871FF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66A38F9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4189388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DE0918A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B3C1965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  <w:tr w:rsidR="009717BA" w:rsidRPr="002C29D3" w14:paraId="62837505" w14:textId="77777777" w:rsidTr="008D08E9">
        <w:trPr>
          <w:trHeight w:val="577"/>
        </w:trPr>
        <w:tc>
          <w:tcPr>
            <w:tcW w:w="11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8C4C19D" w14:textId="77777777" w:rsidR="009717BA" w:rsidRDefault="009717BA" w:rsidP="00F54521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</w:p>
        </w:tc>
        <w:tc>
          <w:tcPr>
            <w:tcW w:w="21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F4481D8" w14:textId="77777777" w:rsidR="009717BA" w:rsidRDefault="009717BA" w:rsidP="000D136B">
            <w:pPr>
              <w:spacing w:line="259" w:lineRule="auto"/>
              <w:ind w:left="113" w:right="0" w:firstLine="0"/>
              <w:jc w:val="left"/>
              <w:rPr>
                <w:b w:val="0"/>
                <w:bCs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2362531" w14:textId="77777777" w:rsidR="009717BA" w:rsidRPr="00A30161" w:rsidRDefault="009717BA" w:rsidP="00F54521">
            <w:pPr>
              <w:spacing w:line="259" w:lineRule="auto"/>
              <w:ind w:right="0" w:firstLine="0"/>
              <w:jc w:val="right"/>
              <w:rPr>
                <w:b w:val="0"/>
                <w:bCs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23DADF4" w14:textId="77777777" w:rsidR="009717BA" w:rsidRPr="00A30161" w:rsidRDefault="009717BA" w:rsidP="00F54521">
            <w:pPr>
              <w:spacing w:line="259" w:lineRule="auto"/>
              <w:ind w:left="57" w:right="0" w:firstLine="0"/>
              <w:jc w:val="left"/>
              <w:rPr>
                <w:b w:val="0"/>
                <w:bCs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3474BB9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30C922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7A0D76C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0751B50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7A5792C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2264DCD" w14:textId="77777777" w:rsidR="009717BA" w:rsidRPr="002C29D3" w:rsidRDefault="009717BA" w:rsidP="00F54521">
            <w:pPr>
              <w:spacing w:line="259" w:lineRule="auto"/>
              <w:ind w:right="0" w:firstLine="0"/>
              <w:jc w:val="center"/>
              <w:rPr>
                <w:b w:val="0"/>
                <w:bCs/>
                <w:sz w:val="13"/>
                <w:szCs w:val="13"/>
              </w:rPr>
            </w:pPr>
          </w:p>
        </w:tc>
      </w:tr>
    </w:tbl>
    <w:p w14:paraId="0118E764" w14:textId="77777777" w:rsidR="0095319B" w:rsidRDefault="0095319B">
      <w:pPr>
        <w:spacing w:after="54" w:line="259" w:lineRule="auto"/>
        <w:ind w:right="0" w:firstLine="0"/>
        <w:jc w:val="left"/>
      </w:pPr>
    </w:p>
    <w:sectPr w:rsidR="0095319B" w:rsidSect="00C603C0">
      <w:footerReference w:type="default" r:id="rId7"/>
      <w:pgSz w:w="11901" w:h="16817"/>
      <w:pgMar w:top="1304" w:right="851" w:bottom="1304" w:left="130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67D0F" w14:textId="77777777" w:rsidR="00E002EC" w:rsidRDefault="00E002EC" w:rsidP="00857653">
      <w:pPr>
        <w:spacing w:line="240" w:lineRule="auto"/>
      </w:pPr>
      <w:r>
        <w:separator/>
      </w:r>
    </w:p>
  </w:endnote>
  <w:endnote w:type="continuationSeparator" w:id="0">
    <w:p w14:paraId="0F0743DA" w14:textId="77777777" w:rsidR="00E002EC" w:rsidRDefault="00E002EC" w:rsidP="00857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7B8D" w14:textId="77777777" w:rsidR="009B6BA4" w:rsidRDefault="009B6BA4" w:rsidP="00857653">
    <w:pPr>
      <w:spacing w:line="259" w:lineRule="auto"/>
      <w:ind w:right="0" w:firstLine="0"/>
      <w:jc w:val="left"/>
      <w:rPr>
        <w:b w:val="0"/>
        <w:color w:val="000000" w:themeColor="text1"/>
        <w:sz w:val="12"/>
        <w:szCs w:val="12"/>
      </w:rPr>
    </w:pPr>
    <w:r>
      <w:rPr>
        <w:b w:val="0"/>
        <w:color w:val="000000" w:themeColor="text1"/>
        <w:sz w:val="12"/>
        <w:szCs w:val="12"/>
      </w:rPr>
      <w:t>______________________________</w:t>
    </w:r>
  </w:p>
  <w:p w14:paraId="1E9B9B14" w14:textId="77777777" w:rsidR="00857653" w:rsidRPr="009B6BA4" w:rsidRDefault="00857653" w:rsidP="00857653">
    <w:pPr>
      <w:spacing w:line="259" w:lineRule="auto"/>
      <w:ind w:right="0" w:firstLine="0"/>
      <w:jc w:val="left"/>
      <w:rPr>
        <w:color w:val="000000" w:themeColor="text1"/>
        <w:sz w:val="12"/>
        <w:szCs w:val="12"/>
      </w:rPr>
    </w:pPr>
    <w:r w:rsidRPr="009B6BA4">
      <w:rPr>
        <w:b w:val="0"/>
        <w:color w:val="000000" w:themeColor="text1"/>
        <w:sz w:val="12"/>
        <w:szCs w:val="12"/>
      </w:rPr>
      <w:t xml:space="preserve">                                                   </w:t>
    </w:r>
  </w:p>
  <w:p w14:paraId="52991359" w14:textId="77777777" w:rsidR="00857653" w:rsidRPr="009B6BA4" w:rsidRDefault="00857653" w:rsidP="00857653">
    <w:pPr>
      <w:spacing w:line="259" w:lineRule="auto"/>
      <w:ind w:right="0" w:firstLine="0"/>
      <w:jc w:val="left"/>
      <w:rPr>
        <w:color w:val="000000" w:themeColor="text1"/>
        <w:sz w:val="12"/>
        <w:szCs w:val="12"/>
      </w:rPr>
    </w:pPr>
    <w:r w:rsidRPr="009B6BA4">
      <w:rPr>
        <w:color w:val="000000" w:themeColor="text1"/>
        <w:sz w:val="12"/>
        <w:szCs w:val="12"/>
        <w:vertAlign w:val="superscript"/>
      </w:rPr>
      <w:t>1</w:t>
    </w:r>
    <w:r w:rsidRPr="009B6BA4">
      <w:rPr>
        <w:color w:val="000000" w:themeColor="text1"/>
        <w:sz w:val="12"/>
        <w:szCs w:val="12"/>
      </w:rPr>
      <w:t xml:space="preserve"> </w:t>
    </w:r>
    <w:r w:rsidR="009B6BA4">
      <w:rPr>
        <w:color w:val="000000" w:themeColor="text1"/>
        <w:sz w:val="12"/>
        <w:szCs w:val="12"/>
      </w:rPr>
      <w:t xml:space="preserve">   </w:t>
    </w:r>
    <w:r w:rsidRPr="009B6BA4">
      <w:rPr>
        <w:color w:val="000000" w:themeColor="text1"/>
        <w:sz w:val="12"/>
        <w:szCs w:val="12"/>
      </w:rPr>
      <w:t xml:space="preserve">Wird vom Auftraggeber vorgegeben. </w:t>
    </w:r>
  </w:p>
  <w:p w14:paraId="5588294D" w14:textId="77777777" w:rsidR="00857653" w:rsidRPr="009B6BA4" w:rsidRDefault="00857653" w:rsidP="00857653">
    <w:pPr>
      <w:spacing w:line="259" w:lineRule="auto"/>
      <w:ind w:right="0" w:firstLine="0"/>
      <w:jc w:val="left"/>
      <w:rPr>
        <w:color w:val="000000" w:themeColor="text1"/>
        <w:sz w:val="12"/>
        <w:szCs w:val="12"/>
      </w:rPr>
    </w:pPr>
    <w:r w:rsidRPr="009B6BA4">
      <w:rPr>
        <w:color w:val="000000" w:themeColor="text1"/>
        <w:sz w:val="12"/>
        <w:szCs w:val="12"/>
        <w:vertAlign w:val="superscript"/>
      </w:rPr>
      <w:t>2</w:t>
    </w:r>
    <w:r w:rsidRPr="009B6BA4">
      <w:rPr>
        <w:color w:val="000000" w:themeColor="text1"/>
        <w:sz w:val="12"/>
        <w:szCs w:val="12"/>
      </w:rPr>
      <w:t xml:space="preserve"> </w:t>
    </w:r>
    <w:r w:rsidR="009B6BA4">
      <w:rPr>
        <w:color w:val="000000" w:themeColor="text1"/>
        <w:sz w:val="12"/>
        <w:szCs w:val="12"/>
      </w:rPr>
      <w:t xml:space="preserve">   </w:t>
    </w:r>
    <w:r w:rsidRPr="009B6BA4">
      <w:rPr>
        <w:color w:val="000000" w:themeColor="text1"/>
        <w:sz w:val="12"/>
        <w:szCs w:val="12"/>
      </w:rPr>
      <w:t xml:space="preserve">Ist bei allen Teilleistungen anzugeben, unabhängig </w:t>
    </w:r>
    <w:proofErr w:type="gramStart"/>
    <w:r w:rsidRPr="009B6BA4">
      <w:rPr>
        <w:color w:val="000000" w:themeColor="text1"/>
        <w:sz w:val="12"/>
        <w:szCs w:val="12"/>
      </w:rPr>
      <w:t>davon</w:t>
    </w:r>
    <w:proofErr w:type="gramEnd"/>
    <w:r w:rsidRPr="009B6BA4">
      <w:rPr>
        <w:color w:val="000000" w:themeColor="text1"/>
        <w:sz w:val="12"/>
        <w:szCs w:val="12"/>
      </w:rPr>
      <w:t xml:space="preserve"> ob sie der Auftragnehmer oder ein Nachunternehmer erbringen wird. </w:t>
    </w:r>
  </w:p>
  <w:p w14:paraId="63A5655C" w14:textId="77777777" w:rsidR="00857653" w:rsidRPr="009B6BA4" w:rsidRDefault="00857653" w:rsidP="00857653">
    <w:pPr>
      <w:spacing w:line="259" w:lineRule="auto"/>
      <w:ind w:right="0" w:firstLine="0"/>
      <w:jc w:val="left"/>
      <w:rPr>
        <w:color w:val="000000" w:themeColor="text1"/>
        <w:sz w:val="12"/>
        <w:szCs w:val="12"/>
      </w:rPr>
    </w:pPr>
    <w:r w:rsidRPr="009B6BA4">
      <w:rPr>
        <w:color w:val="000000" w:themeColor="text1"/>
        <w:sz w:val="12"/>
        <w:szCs w:val="12"/>
        <w:vertAlign w:val="superscript"/>
      </w:rPr>
      <w:t>3</w:t>
    </w:r>
    <w:r w:rsidRPr="009B6BA4">
      <w:rPr>
        <w:color w:val="000000" w:themeColor="text1"/>
        <w:sz w:val="12"/>
        <w:szCs w:val="12"/>
      </w:rPr>
      <w:t xml:space="preserve"> </w:t>
    </w:r>
    <w:r w:rsidR="009B6BA4">
      <w:rPr>
        <w:color w:val="000000" w:themeColor="text1"/>
        <w:sz w:val="12"/>
        <w:szCs w:val="12"/>
      </w:rPr>
      <w:t xml:space="preserve">   </w:t>
    </w:r>
    <w:r w:rsidRPr="009B6BA4">
      <w:rPr>
        <w:color w:val="000000" w:themeColor="text1"/>
        <w:sz w:val="12"/>
        <w:szCs w:val="12"/>
      </w:rPr>
      <w:t xml:space="preserve">Sofern der zugrunde gelegte Verrechnungslohn nicht mit den Angaben in den Formblättern 221 oder 222 übereinstimmt, hat der Bieter dies offenzulegen. </w:t>
    </w:r>
  </w:p>
  <w:p w14:paraId="5B2E53F6" w14:textId="77777777" w:rsidR="00857653" w:rsidRPr="009B6BA4" w:rsidRDefault="00857653" w:rsidP="00857653">
    <w:pPr>
      <w:spacing w:line="259" w:lineRule="auto"/>
      <w:ind w:right="0" w:firstLine="0"/>
      <w:jc w:val="left"/>
      <w:rPr>
        <w:color w:val="000000" w:themeColor="text1"/>
        <w:sz w:val="12"/>
        <w:szCs w:val="12"/>
      </w:rPr>
    </w:pPr>
    <w:r w:rsidRPr="009B6BA4">
      <w:rPr>
        <w:color w:val="000000" w:themeColor="text1"/>
        <w:sz w:val="12"/>
        <w:szCs w:val="12"/>
        <w:vertAlign w:val="superscript"/>
      </w:rPr>
      <w:t>4</w:t>
    </w:r>
    <w:r w:rsidRPr="009B6BA4">
      <w:rPr>
        <w:color w:val="000000" w:themeColor="text1"/>
        <w:sz w:val="12"/>
        <w:szCs w:val="12"/>
      </w:rPr>
      <w:t xml:space="preserve"> </w:t>
    </w:r>
    <w:r w:rsidR="009B6BA4">
      <w:rPr>
        <w:color w:val="000000" w:themeColor="text1"/>
        <w:sz w:val="12"/>
        <w:szCs w:val="12"/>
      </w:rPr>
      <w:t xml:space="preserve">   </w:t>
    </w:r>
    <w:r w:rsidRPr="009B6BA4">
      <w:rPr>
        <w:color w:val="000000" w:themeColor="text1"/>
        <w:sz w:val="12"/>
        <w:szCs w:val="12"/>
      </w:rPr>
      <w:t>Für Gerätekosten einschl. der Betriebsstoffkosten, soweit diese den Einzelkosten der angegebenen Ordnungszahlen zugerechnet worden sind.</w:t>
    </w:r>
  </w:p>
  <w:p w14:paraId="1B57E088" w14:textId="77777777" w:rsidR="00857653" w:rsidRPr="009B6BA4" w:rsidRDefault="00857653" w:rsidP="00857653">
    <w:pPr>
      <w:tabs>
        <w:tab w:val="right" w:pos="9751"/>
      </w:tabs>
      <w:ind w:left="-1" w:right="0" w:firstLine="0"/>
      <w:jc w:val="left"/>
      <w:rPr>
        <w:color w:val="000000" w:themeColor="text1"/>
        <w:sz w:val="12"/>
        <w:szCs w:val="12"/>
      </w:rPr>
    </w:pPr>
    <w:r w:rsidRPr="009B6BA4">
      <w:rPr>
        <w:noProof/>
        <w:color w:val="000000" w:themeColor="text1"/>
        <w:sz w:val="12"/>
        <w:szCs w:val="12"/>
      </w:rPr>
      <w:drawing>
        <wp:anchor distT="0" distB="0" distL="114300" distR="114300" simplePos="0" relativeHeight="251658240" behindDoc="1" locked="0" layoutInCell="1" allowOverlap="1" wp14:anchorId="64209350" wp14:editId="50C05940">
          <wp:simplePos x="0" y="0"/>
          <wp:positionH relativeFrom="column">
            <wp:posOffset>33051</wp:posOffset>
          </wp:positionH>
          <wp:positionV relativeFrom="paragraph">
            <wp:posOffset>41022</wp:posOffset>
          </wp:positionV>
          <wp:extent cx="370800" cy="252000"/>
          <wp:effectExtent l="0" t="0" r="0" b="2540"/>
          <wp:wrapTight wrapText="bothSides">
            <wp:wrapPolygon edited="0">
              <wp:start x="0" y="0"/>
              <wp:lineTo x="0" y="20727"/>
              <wp:lineTo x="20748" y="20727"/>
              <wp:lineTo x="20748" y="0"/>
              <wp:lineTo x="0" y="0"/>
            </wp:wrapPolygon>
          </wp:wrapTight>
          <wp:docPr id="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8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4D84EB" w14:textId="77777777" w:rsidR="00857653" w:rsidRPr="009B6BA4" w:rsidRDefault="00857653" w:rsidP="00857653">
    <w:pPr>
      <w:tabs>
        <w:tab w:val="right" w:pos="9751"/>
      </w:tabs>
      <w:ind w:left="-1" w:right="0" w:firstLine="0"/>
      <w:jc w:val="left"/>
      <w:rPr>
        <w:color w:val="000000" w:themeColor="text1"/>
        <w:sz w:val="12"/>
        <w:szCs w:val="12"/>
      </w:rPr>
    </w:pPr>
    <w:proofErr w:type="gramStart"/>
    <w:r w:rsidRPr="009B6BA4">
      <w:rPr>
        <w:color w:val="000000" w:themeColor="text1"/>
        <w:sz w:val="12"/>
        <w:szCs w:val="12"/>
      </w:rPr>
      <w:t>©  VHB</w:t>
    </w:r>
    <w:proofErr w:type="gramEnd"/>
    <w:r w:rsidRPr="009B6BA4">
      <w:rPr>
        <w:color w:val="000000" w:themeColor="text1"/>
        <w:sz w:val="12"/>
        <w:szCs w:val="12"/>
      </w:rPr>
      <w:t xml:space="preserve"> - Bund - Ausgabe 2008 – Stand Mai 2010 </w:t>
    </w:r>
    <w:r w:rsidRPr="009B6BA4">
      <w:rPr>
        <w:color w:val="000000" w:themeColor="text1"/>
        <w:sz w:val="12"/>
        <w:szCs w:val="12"/>
      </w:rPr>
      <w:tab/>
      <w:t>Seite 1 von 1</w:t>
    </w:r>
  </w:p>
  <w:p w14:paraId="59F0F819" w14:textId="77777777" w:rsidR="00857653" w:rsidRPr="009B6BA4" w:rsidRDefault="00857653" w:rsidP="00857653">
    <w:pPr>
      <w:spacing w:line="259" w:lineRule="auto"/>
      <w:ind w:left="746" w:right="0" w:firstLine="0"/>
      <w:jc w:val="left"/>
      <w:rPr>
        <w:color w:val="000000" w:themeColor="text1"/>
        <w:sz w:val="12"/>
        <w:szCs w:val="12"/>
      </w:rPr>
    </w:pPr>
  </w:p>
  <w:p w14:paraId="0C6AB0ED" w14:textId="77777777" w:rsidR="00857653" w:rsidRPr="009B6BA4" w:rsidRDefault="00857653" w:rsidP="00857653">
    <w:pPr>
      <w:spacing w:line="259" w:lineRule="auto"/>
      <w:ind w:right="0" w:firstLine="0"/>
      <w:jc w:val="left"/>
      <w:rPr>
        <w:color w:val="000000" w:themeColor="text1"/>
        <w:sz w:val="12"/>
        <w:szCs w:val="12"/>
      </w:rPr>
    </w:pPr>
    <w:r w:rsidRPr="009B6BA4">
      <w:rPr>
        <w:b w:val="0"/>
        <w:color w:val="000000" w:themeColor="text1"/>
        <w:sz w:val="12"/>
        <w:szCs w:val="12"/>
      </w:rPr>
      <w:t xml:space="preserve"> </w:t>
    </w:r>
  </w:p>
  <w:p w14:paraId="74121F67" w14:textId="77777777" w:rsidR="00857653" w:rsidRPr="00857653" w:rsidRDefault="00857653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3C8F1" w14:textId="77777777" w:rsidR="00E002EC" w:rsidRDefault="00E002EC" w:rsidP="00857653">
      <w:pPr>
        <w:spacing w:line="240" w:lineRule="auto"/>
      </w:pPr>
      <w:r>
        <w:separator/>
      </w:r>
    </w:p>
  </w:footnote>
  <w:footnote w:type="continuationSeparator" w:id="0">
    <w:p w14:paraId="1EEC7744" w14:textId="77777777" w:rsidR="00E002EC" w:rsidRDefault="00E002EC" w:rsidP="008576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9B"/>
    <w:rsid w:val="00002FF5"/>
    <w:rsid w:val="00011CB1"/>
    <w:rsid w:val="000311B4"/>
    <w:rsid w:val="00051563"/>
    <w:rsid w:val="000A2564"/>
    <w:rsid w:val="000C5E17"/>
    <w:rsid w:val="000D136B"/>
    <w:rsid w:val="000E7B5D"/>
    <w:rsid w:val="0012587D"/>
    <w:rsid w:val="00164303"/>
    <w:rsid w:val="001865F0"/>
    <w:rsid w:val="001A2A63"/>
    <w:rsid w:val="001C1ADB"/>
    <w:rsid w:val="001D65AE"/>
    <w:rsid w:val="0020346C"/>
    <w:rsid w:val="002366EB"/>
    <w:rsid w:val="00250931"/>
    <w:rsid w:val="002570D3"/>
    <w:rsid w:val="0027041A"/>
    <w:rsid w:val="00293EDA"/>
    <w:rsid w:val="002A2795"/>
    <w:rsid w:val="002C29D3"/>
    <w:rsid w:val="002F06F1"/>
    <w:rsid w:val="002F102E"/>
    <w:rsid w:val="00300AEF"/>
    <w:rsid w:val="00301B0D"/>
    <w:rsid w:val="00314ECE"/>
    <w:rsid w:val="003D71CB"/>
    <w:rsid w:val="003E3BE1"/>
    <w:rsid w:val="004144E7"/>
    <w:rsid w:val="00416331"/>
    <w:rsid w:val="0043543D"/>
    <w:rsid w:val="004357A2"/>
    <w:rsid w:val="00436864"/>
    <w:rsid w:val="00475CB4"/>
    <w:rsid w:val="004C3C3B"/>
    <w:rsid w:val="00505A5A"/>
    <w:rsid w:val="00583B0C"/>
    <w:rsid w:val="005A2881"/>
    <w:rsid w:val="005A4578"/>
    <w:rsid w:val="005C2357"/>
    <w:rsid w:val="005C7032"/>
    <w:rsid w:val="005E4BB8"/>
    <w:rsid w:val="00620112"/>
    <w:rsid w:val="006A6698"/>
    <w:rsid w:val="006C1150"/>
    <w:rsid w:val="006F5B56"/>
    <w:rsid w:val="00714E2B"/>
    <w:rsid w:val="00716E5A"/>
    <w:rsid w:val="007237D6"/>
    <w:rsid w:val="00731433"/>
    <w:rsid w:val="007977AA"/>
    <w:rsid w:val="00836201"/>
    <w:rsid w:val="00850A6D"/>
    <w:rsid w:val="00857653"/>
    <w:rsid w:val="00886C3A"/>
    <w:rsid w:val="00886CCE"/>
    <w:rsid w:val="00891595"/>
    <w:rsid w:val="00896CA7"/>
    <w:rsid w:val="008D08E9"/>
    <w:rsid w:val="009039F2"/>
    <w:rsid w:val="00935DEC"/>
    <w:rsid w:val="0095319B"/>
    <w:rsid w:val="009717BA"/>
    <w:rsid w:val="009905DC"/>
    <w:rsid w:val="009A3254"/>
    <w:rsid w:val="009B1D77"/>
    <w:rsid w:val="009B5636"/>
    <w:rsid w:val="009B6BA4"/>
    <w:rsid w:val="009C12B6"/>
    <w:rsid w:val="009C1432"/>
    <w:rsid w:val="00A11E9C"/>
    <w:rsid w:val="00A20FC0"/>
    <w:rsid w:val="00A30161"/>
    <w:rsid w:val="00A30A70"/>
    <w:rsid w:val="00A43F40"/>
    <w:rsid w:val="00A55473"/>
    <w:rsid w:val="00A57A6E"/>
    <w:rsid w:val="00A769DC"/>
    <w:rsid w:val="00AF497F"/>
    <w:rsid w:val="00AF5CF6"/>
    <w:rsid w:val="00B51BF1"/>
    <w:rsid w:val="00B62D40"/>
    <w:rsid w:val="00B722AF"/>
    <w:rsid w:val="00B85901"/>
    <w:rsid w:val="00B94C74"/>
    <w:rsid w:val="00B9715C"/>
    <w:rsid w:val="00BB357B"/>
    <w:rsid w:val="00BC2CF5"/>
    <w:rsid w:val="00BF113D"/>
    <w:rsid w:val="00C16BB1"/>
    <w:rsid w:val="00C36EA2"/>
    <w:rsid w:val="00C603C0"/>
    <w:rsid w:val="00C61362"/>
    <w:rsid w:val="00CA1256"/>
    <w:rsid w:val="00CB273F"/>
    <w:rsid w:val="00CD583B"/>
    <w:rsid w:val="00D00EE4"/>
    <w:rsid w:val="00D04302"/>
    <w:rsid w:val="00D156F7"/>
    <w:rsid w:val="00D43823"/>
    <w:rsid w:val="00DB31F1"/>
    <w:rsid w:val="00DE0DBF"/>
    <w:rsid w:val="00DE30A9"/>
    <w:rsid w:val="00E002EC"/>
    <w:rsid w:val="00E431B1"/>
    <w:rsid w:val="00E52E31"/>
    <w:rsid w:val="00E54392"/>
    <w:rsid w:val="00E56460"/>
    <w:rsid w:val="00E63A90"/>
    <w:rsid w:val="00E74DBC"/>
    <w:rsid w:val="00E8712B"/>
    <w:rsid w:val="00EB359D"/>
    <w:rsid w:val="00EB5C4E"/>
    <w:rsid w:val="00ED2190"/>
    <w:rsid w:val="00F33232"/>
    <w:rsid w:val="00F54521"/>
    <w:rsid w:val="00F7068D"/>
    <w:rsid w:val="00F81EC4"/>
    <w:rsid w:val="00FA07D3"/>
    <w:rsid w:val="00FB096D"/>
    <w:rsid w:val="00FB1EEB"/>
    <w:rsid w:val="00FB4E63"/>
    <w:rsid w:val="00FB7F3A"/>
    <w:rsid w:val="00FC7E2F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6AC57"/>
  <w15:docId w15:val="{E8FB241E-88A2-2742-9049-9AB7E78C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33" w:lineRule="auto"/>
      <w:ind w:right="6640" w:firstLine="45"/>
      <w:jc w:val="both"/>
    </w:pPr>
    <w:rPr>
      <w:rFonts w:ascii="Arial" w:eastAsia="Arial" w:hAnsi="Arial" w:cs="Arial"/>
      <w:b/>
      <w:color w:val="00000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5765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7653"/>
    <w:rPr>
      <w:rFonts w:ascii="Arial" w:eastAsia="Arial" w:hAnsi="Arial" w:cs="Arial"/>
      <w:b/>
      <w:color w:val="000000"/>
      <w:sz w:val="16"/>
    </w:rPr>
  </w:style>
  <w:style w:type="paragraph" w:styleId="Fuzeile">
    <w:name w:val="footer"/>
    <w:basedOn w:val="Standard"/>
    <w:link w:val="FuzeileZchn"/>
    <w:uiPriority w:val="99"/>
    <w:unhideWhenUsed/>
    <w:rsid w:val="008576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7653"/>
    <w:rPr>
      <w:rFonts w:ascii="Arial" w:eastAsia="Arial" w:hAnsi="Arial" w:cs="Arial"/>
      <w:b/>
      <w:color w:val="000000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703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7032"/>
    <w:rPr>
      <w:rFonts w:ascii="Times New Roman" w:eastAsia="Arial" w:hAnsi="Times New Roman" w:cs="Times New Roman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FB3E04-6FF7-6B43-9D70-A2A737D5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- 223.doc</vt:lpstr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- 223.doc</dc:title>
  <dc:subject/>
  <dc:creator>D.Fenner</dc:creator>
  <cp:keywords/>
  <cp:lastModifiedBy>Thomas Baumann</cp:lastModifiedBy>
  <cp:revision>7</cp:revision>
  <cp:lastPrinted>2019-12-05T13:20:00Z</cp:lastPrinted>
  <dcterms:created xsi:type="dcterms:W3CDTF">2024-02-21T14:45:00Z</dcterms:created>
  <dcterms:modified xsi:type="dcterms:W3CDTF">2024-10-16T07:19:00Z</dcterms:modified>
</cp:coreProperties>
</file>